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5F8F" w14:textId="77777777" w:rsidR="00CC6631" w:rsidRPr="00680C5F" w:rsidRDefault="00E15115" w:rsidP="00A37A11">
      <w:pPr>
        <w:ind w:left="720"/>
        <w:jc w:val="center"/>
        <w:rPr>
          <w:b/>
          <w:sz w:val="24"/>
          <w:szCs w:val="24"/>
          <w:u w:val="single"/>
        </w:rPr>
      </w:pPr>
      <w:r w:rsidRPr="00680C5F">
        <w:rPr>
          <w:b/>
          <w:sz w:val="24"/>
          <w:szCs w:val="24"/>
          <w:u w:val="single"/>
        </w:rPr>
        <w:t xml:space="preserve">Minutes of Holy </w:t>
      </w:r>
      <w:r w:rsidR="00F22033" w:rsidRPr="00680C5F">
        <w:rPr>
          <w:b/>
          <w:sz w:val="24"/>
          <w:szCs w:val="24"/>
          <w:u w:val="single"/>
        </w:rPr>
        <w:t>Trinity Church</w:t>
      </w:r>
      <w:r w:rsidRPr="00680C5F">
        <w:rPr>
          <w:b/>
          <w:sz w:val="24"/>
          <w:szCs w:val="24"/>
          <w:u w:val="single"/>
        </w:rPr>
        <w:t xml:space="preserve"> Tewkesbury APCM</w:t>
      </w:r>
    </w:p>
    <w:p w14:paraId="0B75526D" w14:textId="7C34027C" w:rsidR="004757E4" w:rsidRDefault="00926670" w:rsidP="006A690E">
      <w:pPr>
        <w:ind w:left="7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</w:t>
      </w:r>
      <w:r w:rsidRPr="00926670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May </w:t>
      </w:r>
      <w:r w:rsidR="00055706">
        <w:rPr>
          <w:b/>
          <w:sz w:val="24"/>
          <w:szCs w:val="24"/>
          <w:u w:val="single"/>
        </w:rPr>
        <w:t>20</w:t>
      </w:r>
      <w:r w:rsidR="00127F40">
        <w:rPr>
          <w:b/>
          <w:sz w:val="24"/>
          <w:szCs w:val="24"/>
          <w:u w:val="single"/>
        </w:rPr>
        <w:t>25</w:t>
      </w:r>
      <w:r w:rsidR="00792AB9">
        <w:rPr>
          <w:b/>
          <w:sz w:val="24"/>
          <w:szCs w:val="24"/>
          <w:u w:val="single"/>
        </w:rPr>
        <w:t xml:space="preserve">. </w:t>
      </w:r>
    </w:p>
    <w:p w14:paraId="60C4E790" w14:textId="192715A0" w:rsidR="00E8516F" w:rsidRDefault="004757E4" w:rsidP="006A690E">
      <w:pPr>
        <w:ind w:left="7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7.30pm in the Church Hall</w:t>
      </w:r>
    </w:p>
    <w:p w14:paraId="7CF46AFB" w14:textId="240FC97A" w:rsidR="00E8516F" w:rsidRPr="00F1113D" w:rsidRDefault="00E8516F" w:rsidP="00E8516F">
      <w:pPr>
        <w:spacing w:after="0" w:line="240" w:lineRule="auto"/>
        <w:rPr>
          <w:u w:val="single"/>
        </w:rPr>
      </w:pPr>
      <w:r w:rsidRPr="00F1113D">
        <w:rPr>
          <w:u w:val="single"/>
        </w:rPr>
        <w:t>Present</w:t>
      </w:r>
    </w:p>
    <w:p w14:paraId="0CDC61D7" w14:textId="7B956E4A" w:rsidR="00E8516F" w:rsidRPr="00F1113D" w:rsidRDefault="008434E1" w:rsidP="00E8516F">
      <w:pPr>
        <w:spacing w:after="0" w:line="240" w:lineRule="auto"/>
      </w:pPr>
      <w:r>
        <w:t>A Beadle, J Dickinson, L Rogers, , J Angood</w:t>
      </w:r>
      <w:r w:rsidR="00832DB8">
        <w:t xml:space="preserve">, </w:t>
      </w:r>
      <w:r w:rsidR="009657FE">
        <w:t xml:space="preserve">A, Angood, </w:t>
      </w:r>
      <w:r w:rsidR="00832DB8">
        <w:t>S</w:t>
      </w:r>
      <w:r w:rsidR="00F025DB">
        <w:t xml:space="preserve"> Simpkins,</w:t>
      </w:r>
      <w:r w:rsidR="00832DB8">
        <w:t xml:space="preserve"> A Simpkins,</w:t>
      </w:r>
      <w:r w:rsidR="00F025DB">
        <w:t xml:space="preserve"> I Hart, H Hart,</w:t>
      </w:r>
      <w:r w:rsidR="00F1113D" w:rsidRPr="00F1113D">
        <w:t xml:space="preserve"> S Burden, S Burden, K Parsons, C Parsons, </w:t>
      </w:r>
      <w:r w:rsidR="00F1535C">
        <w:t>J</w:t>
      </w:r>
      <w:r w:rsidR="00832DB8">
        <w:t xml:space="preserve"> McMullen, </w:t>
      </w:r>
      <w:r w:rsidR="00DF575E">
        <w:t xml:space="preserve">L, McMullen, M Birch, </w:t>
      </w:r>
      <w:r w:rsidR="00A21565">
        <w:t xml:space="preserve">D Birch, </w:t>
      </w:r>
      <w:r w:rsidR="00832DB8">
        <w:t xml:space="preserve">A Hopkins, </w:t>
      </w:r>
      <w:r w:rsidR="00F1113D" w:rsidRPr="00F1113D">
        <w:t>R Workman, G Workman, A Cirel, G Davies</w:t>
      </w:r>
      <w:r w:rsidR="00402113">
        <w:t xml:space="preserve">, </w:t>
      </w:r>
      <w:r w:rsidR="009E69E2">
        <w:t xml:space="preserve"> J Davies, I Davies,</w:t>
      </w:r>
      <w:r w:rsidR="00A80F9C">
        <w:t xml:space="preserve"> S Helliwell, P</w:t>
      </w:r>
      <w:r w:rsidR="00B8762D">
        <w:t xml:space="preserve"> </w:t>
      </w:r>
      <w:r w:rsidR="00A80F9C">
        <w:t xml:space="preserve">Loveridge, M Edgley, </w:t>
      </w:r>
      <w:r w:rsidR="00B8762D">
        <w:t>J</w:t>
      </w:r>
      <w:r w:rsidR="00780DE0">
        <w:t xml:space="preserve"> </w:t>
      </w:r>
      <w:r>
        <w:t>Powell</w:t>
      </w:r>
      <w:r w:rsidR="00832DB8">
        <w:t>, S Thatcher, D Bu</w:t>
      </w:r>
      <w:r w:rsidR="00EC2B50">
        <w:t>rco</w:t>
      </w:r>
      <w:r w:rsidR="00832DB8">
        <w:t>mbe,</w:t>
      </w:r>
      <w:r w:rsidR="006A690E">
        <w:t xml:space="preserve"> </w:t>
      </w:r>
      <w:r w:rsidR="00780DE0">
        <w:t xml:space="preserve"> D King, J Herrick, </w:t>
      </w:r>
      <w:r w:rsidR="00476167">
        <w:t xml:space="preserve">A Lowe, </w:t>
      </w:r>
      <w:r w:rsidR="000A47FC">
        <w:t>L Walker, S Walker, S Phillips</w:t>
      </w:r>
    </w:p>
    <w:p w14:paraId="67C73AEF" w14:textId="77777777" w:rsidR="00F1113D" w:rsidRPr="00F1113D" w:rsidRDefault="00F1113D" w:rsidP="00E8516F">
      <w:pPr>
        <w:spacing w:after="0" w:line="240" w:lineRule="auto"/>
        <w:rPr>
          <w:u w:val="single"/>
        </w:rPr>
      </w:pPr>
    </w:p>
    <w:p w14:paraId="102E4AD1" w14:textId="1967D0E1" w:rsidR="00F1113D" w:rsidRPr="00F1113D" w:rsidRDefault="00F1113D" w:rsidP="00E8516F">
      <w:pPr>
        <w:spacing w:after="0" w:line="240" w:lineRule="auto"/>
        <w:rPr>
          <w:u w:val="single"/>
        </w:rPr>
      </w:pPr>
      <w:r w:rsidRPr="00F1113D">
        <w:rPr>
          <w:u w:val="single"/>
        </w:rPr>
        <w:t>Apologies,</w:t>
      </w:r>
    </w:p>
    <w:p w14:paraId="1385221E" w14:textId="7E6E9F5C" w:rsidR="00402113" w:rsidRDefault="00176A53" w:rsidP="00402113">
      <w:pPr>
        <w:spacing w:after="0" w:line="240" w:lineRule="auto"/>
      </w:pPr>
      <w:r>
        <w:t>C Hopkins, S</w:t>
      </w:r>
      <w:r w:rsidR="00501988">
        <w:t xml:space="preserve"> </w:t>
      </w:r>
      <w:r>
        <w:t>Perks, D</w:t>
      </w:r>
      <w:r w:rsidR="00501988">
        <w:t xml:space="preserve"> </w:t>
      </w:r>
      <w:r>
        <w:t xml:space="preserve">DeGruchy, </w:t>
      </w:r>
      <w:r w:rsidR="00501988">
        <w:t xml:space="preserve">A Bedford, M Page, J Page, </w:t>
      </w:r>
      <w:r w:rsidR="00476167">
        <w:t>T Walker, S Walker, D Rodgers</w:t>
      </w:r>
      <w:r w:rsidR="00A21565">
        <w:t xml:space="preserve">, B King, </w:t>
      </w:r>
      <w:r w:rsidR="00C45C5A">
        <w:t>R Elliott, J Pinder</w:t>
      </w:r>
      <w:r w:rsidR="000A47FC">
        <w:t>, L Woodward</w:t>
      </w:r>
      <w:r w:rsidR="009F627E">
        <w:t>, D Burcombe</w:t>
      </w:r>
    </w:p>
    <w:p w14:paraId="76C60B56" w14:textId="77777777" w:rsidR="000A47FC" w:rsidRPr="00E8516F" w:rsidRDefault="000A47FC" w:rsidP="00402113">
      <w:pPr>
        <w:spacing w:after="0" w:line="240" w:lineRule="auto"/>
        <w:rPr>
          <w:sz w:val="24"/>
          <w:szCs w:val="24"/>
        </w:rPr>
      </w:pPr>
    </w:p>
    <w:p w14:paraId="4C982077" w14:textId="06935758" w:rsidR="00E15115" w:rsidRDefault="00E15115" w:rsidP="004D0944">
      <w:pPr>
        <w:spacing w:line="240" w:lineRule="auto"/>
      </w:pPr>
      <w:r>
        <w:t>Ste</w:t>
      </w:r>
      <w:r w:rsidR="007A0507">
        <w:t xml:space="preserve">phen </w:t>
      </w:r>
      <w:r w:rsidR="00173BAC">
        <w:t>gave a warm to</w:t>
      </w:r>
      <w:r w:rsidR="003E74CD">
        <w:t xml:space="preserve"> everyone at</w:t>
      </w:r>
      <w:r w:rsidR="00173BAC">
        <w:t xml:space="preserve"> the APCM</w:t>
      </w:r>
      <w:r w:rsidR="00401439">
        <w:t xml:space="preserve"> and th</w:t>
      </w:r>
      <w:r w:rsidR="00856F06">
        <w:t xml:space="preserve">anked everyone who had </w:t>
      </w:r>
      <w:r w:rsidR="00401439">
        <w:t>prepared reports</w:t>
      </w:r>
      <w:r w:rsidR="00792AB9">
        <w:t xml:space="preserve">. </w:t>
      </w:r>
      <w:r w:rsidR="00FA5B4B">
        <w:t>The meeting opened</w:t>
      </w:r>
      <w:r w:rsidR="007A0507">
        <w:t xml:space="preserve"> at </w:t>
      </w:r>
      <w:r w:rsidR="002F45A0">
        <w:t>7</w:t>
      </w:r>
      <w:r w:rsidR="007A0507">
        <w:t>:30</w:t>
      </w:r>
      <w:r w:rsidR="002F45A0">
        <w:t>pm</w:t>
      </w:r>
      <w:r>
        <w:t xml:space="preserve"> with </w:t>
      </w:r>
      <w:r w:rsidR="002F45A0">
        <w:t xml:space="preserve">worship and </w:t>
      </w:r>
      <w:r>
        <w:t xml:space="preserve">prayers </w:t>
      </w:r>
      <w:r w:rsidR="00FA5B4B">
        <w:t xml:space="preserve">committing this evening to The Lord and thanking God for </w:t>
      </w:r>
      <w:r w:rsidR="00D76AA2">
        <w:t>the Life of our Church</w:t>
      </w:r>
      <w:r w:rsidR="00792AB9">
        <w:t xml:space="preserve">. </w:t>
      </w:r>
    </w:p>
    <w:p w14:paraId="2CCF82BF" w14:textId="46F0DDFE" w:rsidR="00483B77" w:rsidRDefault="00FA5B4B" w:rsidP="004D0944">
      <w:pPr>
        <w:spacing w:line="240" w:lineRule="auto"/>
      </w:pPr>
      <w:r>
        <w:t>The reports for the APCM have been prepared prior to this meeting and are on The Holy Trinity Website</w:t>
      </w:r>
      <w:r w:rsidR="00D76AA2">
        <w:t xml:space="preserve"> </w:t>
      </w:r>
    </w:p>
    <w:p w14:paraId="017F242F" w14:textId="2865520B" w:rsidR="00483B77" w:rsidRDefault="00483B77" w:rsidP="004D0944">
      <w:pPr>
        <w:spacing w:line="240" w:lineRule="auto"/>
      </w:pPr>
      <w:r>
        <w:t xml:space="preserve">There was also a celebration Sunday held </w:t>
      </w:r>
      <w:proofErr w:type="gramStart"/>
      <w:r>
        <w:t>on</w:t>
      </w:r>
      <w:proofErr w:type="gramEnd"/>
      <w:r>
        <w:t xml:space="preserve"> the </w:t>
      </w:r>
      <w:r w:rsidR="00CD3EEC">
        <w:t>11</w:t>
      </w:r>
      <w:r w:rsidR="00CD3EEC" w:rsidRPr="00CD3EEC">
        <w:rPr>
          <w:vertAlign w:val="superscript"/>
        </w:rPr>
        <w:t>th</w:t>
      </w:r>
      <w:r w:rsidR="00CD3EEC">
        <w:t xml:space="preserve"> May 2025 where S Williams gave a verbal Youth Ministry report, S </w:t>
      </w:r>
      <w:r w:rsidR="00003764">
        <w:t>Benelli</w:t>
      </w:r>
      <w:r w:rsidR="00CD3EEC">
        <w:t xml:space="preserve"> gave a Children’s and Family verbal report, S Phillips gave a</w:t>
      </w:r>
      <w:r w:rsidR="007703A3">
        <w:t xml:space="preserve"> </w:t>
      </w:r>
      <w:r w:rsidR="00A315C9">
        <w:t xml:space="preserve">Seniors Ministry report and P Loveridge gave </w:t>
      </w:r>
      <w:r w:rsidR="007703A3">
        <w:t xml:space="preserve">a </w:t>
      </w:r>
      <w:r w:rsidR="005220D8">
        <w:t>f</w:t>
      </w:r>
      <w:r w:rsidR="00A315C9">
        <w:t>inancial report.</w:t>
      </w:r>
    </w:p>
    <w:p w14:paraId="55714085" w14:textId="77777777" w:rsidR="00A37A11" w:rsidRPr="00680C5F" w:rsidRDefault="00F22033" w:rsidP="004D0944">
      <w:pPr>
        <w:spacing w:line="240" w:lineRule="auto"/>
        <w:rPr>
          <w:b/>
          <w:sz w:val="24"/>
          <w:szCs w:val="24"/>
          <w:u w:val="single"/>
        </w:rPr>
      </w:pPr>
      <w:r w:rsidRPr="00680C5F">
        <w:rPr>
          <w:b/>
          <w:sz w:val="24"/>
          <w:szCs w:val="24"/>
          <w:u w:val="single"/>
        </w:rPr>
        <w:t>Annual Vestry</w:t>
      </w:r>
      <w:r w:rsidR="00A37A11" w:rsidRPr="00680C5F">
        <w:rPr>
          <w:b/>
          <w:sz w:val="24"/>
          <w:szCs w:val="24"/>
          <w:u w:val="single"/>
        </w:rPr>
        <w:t xml:space="preserve"> Meeting</w:t>
      </w:r>
    </w:p>
    <w:p w14:paraId="49FE5F5B" w14:textId="45CA91CC" w:rsidR="00E15115" w:rsidRDefault="00E15115" w:rsidP="00AE4710">
      <w:pPr>
        <w:pStyle w:val="ListParagraph"/>
        <w:numPr>
          <w:ilvl w:val="0"/>
          <w:numId w:val="5"/>
        </w:numPr>
        <w:spacing w:line="240" w:lineRule="auto"/>
      </w:pPr>
      <w:r w:rsidRPr="00E15115">
        <w:t>Apologies for absence</w:t>
      </w:r>
      <w:r w:rsidR="00401439">
        <w:t xml:space="preserve"> were </w:t>
      </w:r>
      <w:r w:rsidR="00EA5041">
        <w:t>noted</w:t>
      </w:r>
      <w:r w:rsidR="00EA5041" w:rsidRPr="00E15115">
        <w:t xml:space="preserve"> </w:t>
      </w:r>
      <w:r w:rsidR="00EA5041">
        <w:t>on</w:t>
      </w:r>
      <w:r w:rsidR="00401439">
        <w:t xml:space="preserve"> the sign-in sheet </w:t>
      </w:r>
      <w:r w:rsidR="00EA5041" w:rsidRPr="00E15115">
        <w:t xml:space="preserve">and </w:t>
      </w:r>
      <w:r w:rsidR="00EA5041">
        <w:t>there</w:t>
      </w:r>
      <w:r w:rsidR="00401439">
        <w:t xml:space="preserve"> </w:t>
      </w:r>
      <w:r w:rsidR="00003764">
        <w:t>was</w:t>
      </w:r>
      <w:r w:rsidR="00401439">
        <w:t xml:space="preserve"> no </w:t>
      </w:r>
      <w:r w:rsidRPr="00E15115">
        <w:t xml:space="preserve">registering </w:t>
      </w:r>
      <w:r w:rsidR="00401439">
        <w:t>of proxies.</w:t>
      </w:r>
    </w:p>
    <w:p w14:paraId="3E9D0033" w14:textId="77777777" w:rsidR="00E15115" w:rsidRDefault="00E15115" w:rsidP="004D0944">
      <w:pPr>
        <w:pStyle w:val="ListParagraph"/>
        <w:spacing w:line="240" w:lineRule="auto"/>
        <w:ind w:left="1440"/>
      </w:pPr>
    </w:p>
    <w:p w14:paraId="7811058A" w14:textId="78DA9C98" w:rsidR="00401439" w:rsidRDefault="00E15115" w:rsidP="00401439">
      <w:pPr>
        <w:pStyle w:val="ListParagraph"/>
        <w:numPr>
          <w:ilvl w:val="0"/>
          <w:numId w:val="5"/>
        </w:numPr>
        <w:spacing w:after="0" w:line="240" w:lineRule="auto"/>
      </w:pPr>
      <w:r>
        <w:t>The minutes of the Annual</w:t>
      </w:r>
      <w:r w:rsidR="00D76AA2">
        <w:t xml:space="preserve"> Vestry Meeting of </w:t>
      </w:r>
      <w:r w:rsidR="00055706">
        <w:t xml:space="preserve">the </w:t>
      </w:r>
      <w:proofErr w:type="gramStart"/>
      <w:r w:rsidR="004E335D">
        <w:t>25</w:t>
      </w:r>
      <w:r w:rsidR="004E335D" w:rsidRPr="004E335D">
        <w:rPr>
          <w:vertAlign w:val="superscript"/>
        </w:rPr>
        <w:t>th</w:t>
      </w:r>
      <w:proofErr w:type="gramEnd"/>
      <w:r w:rsidR="004E335D">
        <w:t xml:space="preserve"> April 2024</w:t>
      </w:r>
      <w:r>
        <w:t xml:space="preserve"> were agreed that they are a true and</w:t>
      </w:r>
      <w:r w:rsidR="00402113">
        <w:t xml:space="preserve"> accurate record of the meeting</w:t>
      </w:r>
      <w:r w:rsidR="004E335D">
        <w:t>,</w:t>
      </w:r>
      <w:r w:rsidR="00402113">
        <w:t xml:space="preserve"> and they were signed by the Chairman.</w:t>
      </w:r>
    </w:p>
    <w:p w14:paraId="444D1DAF" w14:textId="0F536D2E" w:rsidR="00402113" w:rsidRDefault="00402113" w:rsidP="00401439">
      <w:pPr>
        <w:spacing w:after="0" w:line="240" w:lineRule="auto"/>
        <w:ind w:firstLine="720"/>
      </w:pPr>
      <w:r>
        <w:t xml:space="preserve">Proposed:  </w:t>
      </w:r>
      <w:r w:rsidR="00EF1A8F">
        <w:t>Alison C</w:t>
      </w:r>
    </w:p>
    <w:p w14:paraId="2294E7BE" w14:textId="08D046AE" w:rsidR="00EF1A8F" w:rsidRDefault="00EF1A8F" w:rsidP="00401439">
      <w:pPr>
        <w:spacing w:after="0" w:line="240" w:lineRule="auto"/>
        <w:ind w:firstLine="720"/>
      </w:pPr>
      <w:r>
        <w:t xml:space="preserve">Seconder:  </w:t>
      </w:r>
      <w:r w:rsidR="003B3D3C">
        <w:t>Sarah B</w:t>
      </w:r>
    </w:p>
    <w:p w14:paraId="281D6BB6" w14:textId="690234B3" w:rsidR="00E15115" w:rsidRDefault="00401439" w:rsidP="00401439">
      <w:pPr>
        <w:spacing w:after="0" w:line="240" w:lineRule="auto"/>
        <w:ind w:firstLine="720"/>
      </w:pPr>
      <w:r>
        <w:t xml:space="preserve">Vote: </w:t>
      </w:r>
      <w:r w:rsidR="00CD284B">
        <w:t>Unanimous</w:t>
      </w:r>
    </w:p>
    <w:p w14:paraId="0BB9EE07" w14:textId="77777777" w:rsidR="00E15115" w:rsidRDefault="00E15115" w:rsidP="004D0944">
      <w:pPr>
        <w:pStyle w:val="ListParagraph"/>
        <w:spacing w:line="240" w:lineRule="auto"/>
      </w:pPr>
    </w:p>
    <w:p w14:paraId="0F3A2669" w14:textId="058F64BE" w:rsidR="00F56394" w:rsidRDefault="00E15115" w:rsidP="00F56394">
      <w:pPr>
        <w:pStyle w:val="ListParagraph"/>
        <w:numPr>
          <w:ilvl w:val="0"/>
          <w:numId w:val="5"/>
        </w:numPr>
        <w:spacing w:after="0" w:line="240" w:lineRule="auto"/>
      </w:pPr>
      <w:r>
        <w:t>Election of Churchwardens</w:t>
      </w:r>
      <w:r w:rsidR="00792AB9">
        <w:t xml:space="preserve">. </w:t>
      </w:r>
      <w:r w:rsidR="00F56394">
        <w:t>2 nominations have been received</w:t>
      </w:r>
      <w:r w:rsidR="00792AB9">
        <w:t xml:space="preserve">. </w:t>
      </w:r>
      <w:r w:rsidR="00F56394">
        <w:t>Sara Simpkins (who is continuing for another year</w:t>
      </w:r>
      <w:r w:rsidR="00EF4667">
        <w:t>)</w:t>
      </w:r>
      <w:r w:rsidR="00F56394">
        <w:t xml:space="preserve"> and Alan Bedford</w:t>
      </w:r>
      <w:r w:rsidR="003B3D3C">
        <w:t xml:space="preserve"> (who is continuing for another year)</w:t>
      </w:r>
      <w:r w:rsidR="00792AB9">
        <w:t xml:space="preserve">. </w:t>
      </w:r>
      <w:r w:rsidR="003B3D3C">
        <w:t>No other nominations have been received</w:t>
      </w:r>
      <w:r w:rsidR="00792AB9">
        <w:t xml:space="preserve">. </w:t>
      </w:r>
    </w:p>
    <w:p w14:paraId="0AB05E0F" w14:textId="673F4534" w:rsidR="00F56394" w:rsidRDefault="00F56394" w:rsidP="00E83FD0">
      <w:pPr>
        <w:pStyle w:val="ListParagraph"/>
        <w:spacing w:after="0" w:line="240" w:lineRule="auto"/>
      </w:pPr>
      <w:r>
        <w:t>Proposed</w:t>
      </w:r>
      <w:r w:rsidR="00E83FD0">
        <w:t>:  Stephen W</w:t>
      </w:r>
    </w:p>
    <w:p w14:paraId="47D767FB" w14:textId="77777777" w:rsidR="00E83FD0" w:rsidRDefault="00EF4667" w:rsidP="00F56394">
      <w:pPr>
        <w:spacing w:after="0" w:line="240" w:lineRule="auto"/>
        <w:ind w:firstLine="720"/>
      </w:pPr>
      <w:r>
        <w:t xml:space="preserve">Vote: unanimous: </w:t>
      </w:r>
    </w:p>
    <w:p w14:paraId="047D1F67" w14:textId="3B0BE5F3" w:rsidR="00F56394" w:rsidRDefault="00E83FD0" w:rsidP="00F56394">
      <w:pPr>
        <w:spacing w:after="0" w:line="240" w:lineRule="auto"/>
        <w:ind w:firstLine="720"/>
      </w:pPr>
      <w:r>
        <w:t>Alan and Sara</w:t>
      </w:r>
      <w:r w:rsidR="00F56394">
        <w:t xml:space="preserve"> were elected</w:t>
      </w:r>
      <w:r w:rsidR="006D25B1">
        <w:t>,</w:t>
      </w:r>
      <w:r w:rsidR="00373136">
        <w:t xml:space="preserve"> and Stephen gave thanks to them both for giving so much time to the Church.</w:t>
      </w:r>
    </w:p>
    <w:p w14:paraId="5423151B" w14:textId="77777777" w:rsidR="00401439" w:rsidRPr="00401439" w:rsidRDefault="00401439" w:rsidP="00402113">
      <w:pPr>
        <w:spacing w:after="0" w:line="240" w:lineRule="auto"/>
      </w:pPr>
    </w:p>
    <w:p w14:paraId="7FE6C631" w14:textId="029549B2" w:rsidR="00A37A11" w:rsidRPr="00680C5F" w:rsidRDefault="00A37A11" w:rsidP="004D0944">
      <w:pPr>
        <w:spacing w:line="240" w:lineRule="auto"/>
        <w:rPr>
          <w:b/>
          <w:sz w:val="24"/>
          <w:szCs w:val="24"/>
          <w:u w:val="single"/>
        </w:rPr>
      </w:pPr>
      <w:r w:rsidRPr="00680C5F">
        <w:rPr>
          <w:b/>
          <w:sz w:val="24"/>
          <w:szCs w:val="24"/>
          <w:u w:val="single"/>
        </w:rPr>
        <w:t>Annual Parochial Church Meeting</w:t>
      </w:r>
    </w:p>
    <w:p w14:paraId="798D96C2" w14:textId="144F9BED" w:rsidR="007A0507" w:rsidRDefault="00402113" w:rsidP="004D0944">
      <w:pPr>
        <w:pStyle w:val="ListParagraph"/>
        <w:numPr>
          <w:ilvl w:val="0"/>
          <w:numId w:val="4"/>
        </w:numPr>
        <w:spacing w:line="240" w:lineRule="auto"/>
      </w:pPr>
      <w:r>
        <w:rPr>
          <w:b/>
        </w:rPr>
        <w:t>The minutes of the APCM 202</w:t>
      </w:r>
      <w:r w:rsidR="00373136">
        <w:rPr>
          <w:b/>
        </w:rPr>
        <w:t>4</w:t>
      </w:r>
      <w:r w:rsidR="00F22033">
        <w:t>.</w:t>
      </w:r>
    </w:p>
    <w:p w14:paraId="534E42DB" w14:textId="61165393" w:rsidR="004D0944" w:rsidRDefault="00EA5041" w:rsidP="007A0507">
      <w:pPr>
        <w:pStyle w:val="ListParagraph"/>
        <w:spacing w:line="240" w:lineRule="auto"/>
      </w:pPr>
      <w:r>
        <w:t>It was proposed that the</w:t>
      </w:r>
      <w:r w:rsidR="00F22033">
        <w:t xml:space="preserve"> minutes</w:t>
      </w:r>
      <w:r w:rsidR="00402113">
        <w:t xml:space="preserve"> of </w:t>
      </w:r>
      <w:r w:rsidR="00F56394">
        <w:t>2</w:t>
      </w:r>
      <w:r w:rsidR="002610E6">
        <w:t xml:space="preserve">5/4/24 </w:t>
      </w:r>
      <w:r w:rsidR="006D25B1">
        <w:t>were</w:t>
      </w:r>
      <w:r w:rsidR="00F22033">
        <w:t xml:space="preserve"> a true and accurate record of the meetin</w:t>
      </w:r>
      <w:r w:rsidR="00402113">
        <w:t>g and</w:t>
      </w:r>
      <w:r w:rsidR="006A690E">
        <w:t xml:space="preserve"> they</w:t>
      </w:r>
      <w:r w:rsidR="00402113">
        <w:t xml:space="preserve"> were signed by the Chairman</w:t>
      </w:r>
      <w:r w:rsidR="00F22033">
        <w:t>.</w:t>
      </w:r>
    </w:p>
    <w:p w14:paraId="7C67AB8A" w14:textId="5D29F8DC" w:rsidR="001F0738" w:rsidRDefault="004D0944" w:rsidP="001F0738">
      <w:pPr>
        <w:pStyle w:val="ListParagraph"/>
        <w:spacing w:line="240" w:lineRule="auto"/>
      </w:pPr>
      <w:r>
        <w:t>Proposal:</w:t>
      </w:r>
      <w:r w:rsidR="00402113">
        <w:t xml:space="preserve">  </w:t>
      </w:r>
      <w:r w:rsidR="002610E6">
        <w:t>Ian H</w:t>
      </w:r>
    </w:p>
    <w:p w14:paraId="740B768D" w14:textId="4AA841C5" w:rsidR="002610E6" w:rsidRDefault="002610E6" w:rsidP="001F0738">
      <w:pPr>
        <w:pStyle w:val="ListParagraph"/>
        <w:spacing w:line="240" w:lineRule="auto"/>
      </w:pPr>
      <w:r>
        <w:t>Seconder:  John A</w:t>
      </w:r>
    </w:p>
    <w:p w14:paraId="3FF9A2FF" w14:textId="018CC7C8" w:rsidR="00E15115" w:rsidRDefault="00402113" w:rsidP="001F0738">
      <w:pPr>
        <w:pStyle w:val="ListParagraph"/>
        <w:spacing w:line="240" w:lineRule="auto"/>
      </w:pPr>
      <w:r>
        <w:t>Vot</w:t>
      </w:r>
      <w:r w:rsidR="00CD284B">
        <w:t>e</w:t>
      </w:r>
      <w:r w:rsidR="00130EA9">
        <w:t xml:space="preserve">: </w:t>
      </w:r>
      <w:r w:rsidR="00CD284B" w:rsidRPr="00CD284B">
        <w:t>Unanimous</w:t>
      </w:r>
    </w:p>
    <w:p w14:paraId="66EED738" w14:textId="77777777" w:rsidR="001F0738" w:rsidRDefault="001F0738" w:rsidP="001F0738">
      <w:pPr>
        <w:pStyle w:val="ListParagraph"/>
        <w:spacing w:line="240" w:lineRule="auto"/>
      </w:pPr>
    </w:p>
    <w:p w14:paraId="19DBF6C5" w14:textId="68F4AB96" w:rsidR="007A0507" w:rsidRDefault="00A37A11" w:rsidP="004D0944">
      <w:pPr>
        <w:pStyle w:val="ListParagraph"/>
        <w:numPr>
          <w:ilvl w:val="0"/>
          <w:numId w:val="4"/>
        </w:numPr>
        <w:spacing w:line="240" w:lineRule="auto"/>
      </w:pPr>
      <w:r w:rsidRPr="00680C5F">
        <w:rPr>
          <w:b/>
        </w:rPr>
        <w:t>Electoral Roll Report</w:t>
      </w:r>
      <w:r w:rsidR="00792AB9" w:rsidRPr="00680C5F">
        <w:rPr>
          <w:b/>
        </w:rPr>
        <w:t>.</w:t>
      </w:r>
      <w:r w:rsidR="00792AB9">
        <w:t xml:space="preserve"> </w:t>
      </w:r>
    </w:p>
    <w:p w14:paraId="16EE24FD" w14:textId="69AADB54" w:rsidR="00E071D1" w:rsidRDefault="008A5377" w:rsidP="00D76AA2">
      <w:pPr>
        <w:pStyle w:val="ListParagraph"/>
        <w:spacing w:line="240" w:lineRule="auto"/>
      </w:pPr>
      <w:r>
        <w:t>Stephen explained that the Electoral Role is now electronic</w:t>
      </w:r>
      <w:r w:rsidR="00912367">
        <w:t xml:space="preserve">, </w:t>
      </w:r>
      <w:r>
        <w:t>updated by the office</w:t>
      </w:r>
      <w:r w:rsidR="00912367">
        <w:t xml:space="preserve"> and</w:t>
      </w:r>
      <w:r w:rsidR="00912367" w:rsidRPr="00912367">
        <w:t xml:space="preserve"> no longer split into parishe</w:t>
      </w:r>
      <w:r w:rsidR="00912367">
        <w:t>s</w:t>
      </w:r>
      <w:r w:rsidR="00792AB9">
        <w:t xml:space="preserve">. </w:t>
      </w:r>
      <w:r>
        <w:t>This year we have seen a new completely new role started</w:t>
      </w:r>
      <w:r w:rsidR="00792AB9">
        <w:t xml:space="preserve">. </w:t>
      </w:r>
    </w:p>
    <w:p w14:paraId="7FE0BCA6" w14:textId="16909FB8" w:rsidR="00D76AA2" w:rsidRDefault="008A5377" w:rsidP="00F56394">
      <w:pPr>
        <w:pStyle w:val="ListParagraph"/>
        <w:spacing w:line="240" w:lineRule="auto"/>
      </w:pPr>
      <w:r>
        <w:t xml:space="preserve">In 2024 we had </w:t>
      </w:r>
      <w:r w:rsidR="00402113">
        <w:t>2</w:t>
      </w:r>
      <w:r w:rsidR="00912367">
        <w:t>16</w:t>
      </w:r>
      <w:r w:rsidR="00130EA9">
        <w:t xml:space="preserve"> active members</w:t>
      </w:r>
      <w:r w:rsidR="00C7087E">
        <w:t xml:space="preserve">, </w:t>
      </w:r>
      <w:r w:rsidR="006A690E">
        <w:t xml:space="preserve">and </w:t>
      </w:r>
      <w:r w:rsidR="00402113">
        <w:t>we now have</w:t>
      </w:r>
      <w:r w:rsidR="00F56394">
        <w:t xml:space="preserve"> 2</w:t>
      </w:r>
      <w:r w:rsidR="00912367">
        <w:t>01</w:t>
      </w:r>
      <w:r w:rsidR="00402113">
        <w:t xml:space="preserve"> registered</w:t>
      </w:r>
      <w:r w:rsidR="00130EA9">
        <w:t xml:space="preserve"> members</w:t>
      </w:r>
      <w:r w:rsidR="00792AB9">
        <w:t xml:space="preserve">. </w:t>
      </w:r>
    </w:p>
    <w:p w14:paraId="3062CAE8" w14:textId="77777777" w:rsidR="00912367" w:rsidRDefault="00912367" w:rsidP="007A0507">
      <w:pPr>
        <w:pStyle w:val="ListParagraph"/>
        <w:spacing w:line="240" w:lineRule="auto"/>
      </w:pPr>
    </w:p>
    <w:p w14:paraId="46013008" w14:textId="43517A55" w:rsidR="00F56394" w:rsidRDefault="00F56394" w:rsidP="007A0507">
      <w:pPr>
        <w:pStyle w:val="ListParagraph"/>
        <w:spacing w:line="240" w:lineRule="auto"/>
      </w:pPr>
      <w:r w:rsidRPr="00F56394">
        <w:t xml:space="preserve">There were no questions arising from the </w:t>
      </w:r>
      <w:r w:rsidR="00003764" w:rsidRPr="00F56394">
        <w:t>floor.</w:t>
      </w:r>
    </w:p>
    <w:p w14:paraId="51F77B94" w14:textId="77777777" w:rsidR="00130EA9" w:rsidRDefault="00130EA9" w:rsidP="007A0507">
      <w:pPr>
        <w:pStyle w:val="ListParagraph"/>
        <w:spacing w:line="240" w:lineRule="auto"/>
      </w:pPr>
    </w:p>
    <w:p w14:paraId="7E0D060C" w14:textId="4AA541A4" w:rsidR="007A0507" w:rsidRDefault="00130EA9" w:rsidP="006A690E">
      <w:pPr>
        <w:pStyle w:val="ListParagraph"/>
        <w:spacing w:line="240" w:lineRule="auto"/>
      </w:pPr>
      <w:r>
        <w:t xml:space="preserve">Stephen thanked Ken for his </w:t>
      </w:r>
      <w:r w:rsidR="00C7087E">
        <w:t>past service as Electoral Role Officer</w:t>
      </w:r>
      <w:r w:rsidR="00EE12B9">
        <w:t>, a position that now passes to Helen as Administrator.</w:t>
      </w:r>
    </w:p>
    <w:p w14:paraId="60838CE3" w14:textId="77777777" w:rsidR="006A690E" w:rsidRDefault="006A690E" w:rsidP="006A690E">
      <w:pPr>
        <w:pStyle w:val="ListParagraph"/>
        <w:spacing w:line="240" w:lineRule="auto"/>
      </w:pPr>
    </w:p>
    <w:p w14:paraId="627B1C25" w14:textId="77777777" w:rsidR="00697755" w:rsidRDefault="00697755" w:rsidP="004D0944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680C5F">
        <w:rPr>
          <w:b/>
        </w:rPr>
        <w:t>Treasurers Report and adoption of accounts</w:t>
      </w:r>
    </w:p>
    <w:p w14:paraId="7914D31C" w14:textId="62DE9940" w:rsidR="003E74CD" w:rsidRDefault="00F56394" w:rsidP="00986A51">
      <w:pPr>
        <w:pStyle w:val="ListParagraph"/>
        <w:spacing w:line="240" w:lineRule="auto"/>
      </w:pPr>
      <w:r>
        <w:t>P Loveridge,</w:t>
      </w:r>
      <w:r w:rsidR="007A0507">
        <w:t xml:space="preserve"> as The Church Treasurer,</w:t>
      </w:r>
      <w:r w:rsidR="00B945C6">
        <w:t xml:space="preserve"> </w:t>
      </w:r>
      <w:r>
        <w:t>presented the financial report</w:t>
      </w:r>
      <w:r w:rsidR="00334B14">
        <w:t xml:space="preserve"> which </w:t>
      </w:r>
      <w:r>
        <w:t>is also available on the Church Website</w:t>
      </w:r>
      <w:r w:rsidR="00DA07DA">
        <w:t xml:space="preserve"> </w:t>
      </w:r>
      <w:r w:rsidR="00334B14">
        <w:t>and displayed in the Church Foyer.</w:t>
      </w:r>
    </w:p>
    <w:p w14:paraId="1ACE0F62" w14:textId="77777777" w:rsidR="00DB4DAB" w:rsidRDefault="00DB4DAB" w:rsidP="00986A51">
      <w:pPr>
        <w:pStyle w:val="ListParagraph"/>
        <w:spacing w:line="240" w:lineRule="auto"/>
      </w:pPr>
    </w:p>
    <w:p w14:paraId="64BC55FA" w14:textId="6192F568" w:rsidR="00DB4DAB" w:rsidRDefault="00DB4DAB" w:rsidP="00986A51">
      <w:pPr>
        <w:pStyle w:val="ListParagraph"/>
        <w:spacing w:line="240" w:lineRule="auto"/>
      </w:pPr>
      <w:r>
        <w:t xml:space="preserve">Phil thanked M Page for his hard work as Church Accountant </w:t>
      </w:r>
      <w:r w:rsidR="00A64A71">
        <w:t>and advised that he is</w:t>
      </w:r>
      <w:r>
        <w:t xml:space="preserve"> now stepping down</w:t>
      </w:r>
      <w:r w:rsidR="00792AB9">
        <w:t xml:space="preserve">. </w:t>
      </w:r>
      <w:r w:rsidR="00A271EE">
        <w:t>He also thanked HH for her patience with adopting the new accounting system</w:t>
      </w:r>
      <w:r w:rsidR="00792AB9">
        <w:t xml:space="preserve">. </w:t>
      </w:r>
    </w:p>
    <w:p w14:paraId="5E9B6D6B" w14:textId="77777777" w:rsidR="00DA07DA" w:rsidRDefault="00DA07DA" w:rsidP="00986A51">
      <w:pPr>
        <w:pStyle w:val="ListParagraph"/>
        <w:spacing w:line="240" w:lineRule="auto"/>
      </w:pPr>
    </w:p>
    <w:p w14:paraId="4D106219" w14:textId="0D91E9E8" w:rsidR="0093440D" w:rsidRDefault="00502D1E" w:rsidP="0093440D">
      <w:pPr>
        <w:pStyle w:val="ListParagraph"/>
        <w:spacing w:line="240" w:lineRule="auto"/>
      </w:pPr>
      <w:r>
        <w:t>Phil informed that the Independent Examiner has verified the accounts which include a</w:t>
      </w:r>
      <w:r w:rsidR="006000A0">
        <w:t xml:space="preserve"> Gift Day and monies </w:t>
      </w:r>
      <w:r w:rsidR="00010B7D">
        <w:t xml:space="preserve">received </w:t>
      </w:r>
      <w:r w:rsidR="006000A0">
        <w:t xml:space="preserve">for the Church Weekend away. </w:t>
      </w:r>
    </w:p>
    <w:p w14:paraId="49A13B72" w14:textId="77777777" w:rsidR="0093440D" w:rsidRDefault="0093440D" w:rsidP="0093440D">
      <w:pPr>
        <w:pStyle w:val="ListParagraph"/>
        <w:spacing w:line="240" w:lineRule="auto"/>
      </w:pPr>
    </w:p>
    <w:p w14:paraId="528F2122" w14:textId="3CF1F385" w:rsidR="0093440D" w:rsidRDefault="0093440D" w:rsidP="00B428A3">
      <w:pPr>
        <w:pStyle w:val="ListParagraph"/>
        <w:spacing w:line="240" w:lineRule="auto"/>
      </w:pPr>
      <w:r>
        <w:t xml:space="preserve">The </w:t>
      </w:r>
      <w:r w:rsidR="00010B7D">
        <w:t>Emphasis</w:t>
      </w:r>
      <w:r>
        <w:t xml:space="preserve"> of the accounts is that our income is £309</w:t>
      </w:r>
      <w:r w:rsidR="00FB7598">
        <w:t>,185 which is up almost by £100,000 from the previous year</w:t>
      </w:r>
      <w:r w:rsidR="00792AB9">
        <w:t xml:space="preserve">. </w:t>
      </w:r>
      <w:r w:rsidR="00FB7598">
        <w:t>Our expenditure is £248</w:t>
      </w:r>
      <w:r w:rsidR="004059D8">
        <w:t>,330 compared to £240,661 the previous year</w:t>
      </w:r>
      <w:r w:rsidR="00792AB9">
        <w:t xml:space="preserve">. </w:t>
      </w:r>
      <w:r w:rsidR="007108A9">
        <w:t>Phil informed that our biggest expense is the Parish Share paid to the Diocese for clergy etc</w:t>
      </w:r>
      <w:r w:rsidR="008B1C11">
        <w:t xml:space="preserve"> which is likely to be</w:t>
      </w:r>
      <w:r w:rsidR="008228EE">
        <w:t xml:space="preserve"> an increase to</w:t>
      </w:r>
      <w:r w:rsidR="008B1C11">
        <w:t xml:space="preserve"> approx. £91,000 this year</w:t>
      </w:r>
      <w:r w:rsidR="00792AB9">
        <w:t xml:space="preserve">. </w:t>
      </w:r>
    </w:p>
    <w:p w14:paraId="555B8220" w14:textId="77777777" w:rsidR="00B428A3" w:rsidRDefault="00B428A3" w:rsidP="00B428A3">
      <w:pPr>
        <w:pStyle w:val="ListParagraph"/>
        <w:spacing w:line="240" w:lineRule="auto"/>
      </w:pPr>
    </w:p>
    <w:p w14:paraId="03276186" w14:textId="50096CD4" w:rsidR="00866509" w:rsidRDefault="00C4354F" w:rsidP="0093440D">
      <w:pPr>
        <w:pStyle w:val="ListParagraph"/>
        <w:spacing w:line="240" w:lineRule="auto"/>
      </w:pPr>
      <w:r>
        <w:t xml:space="preserve">Our Independent Examiner, </w:t>
      </w:r>
      <w:r w:rsidR="00866509">
        <w:t xml:space="preserve">Mary </w:t>
      </w:r>
      <w:r w:rsidR="00EA5041">
        <w:t>Adlard</w:t>
      </w:r>
      <w:r>
        <w:t xml:space="preserve">, has now retired and it was therefore proposed that we now use </w:t>
      </w:r>
      <w:r w:rsidR="00C64327">
        <w:t xml:space="preserve">DOY Accountancy, 69a Barton Street, Tewkesbury </w:t>
      </w:r>
      <w:r w:rsidR="008228EE">
        <w:t>to v</w:t>
      </w:r>
      <w:r>
        <w:t xml:space="preserve">erify the </w:t>
      </w:r>
      <w:r w:rsidR="00003764">
        <w:t>accounts.</w:t>
      </w:r>
      <w:r w:rsidR="00EA5041">
        <w:t xml:space="preserve"> </w:t>
      </w:r>
    </w:p>
    <w:p w14:paraId="4A3C811E" w14:textId="5B822EC7" w:rsidR="001F0738" w:rsidRDefault="004F6C7E" w:rsidP="00EA5041">
      <w:pPr>
        <w:spacing w:after="0" w:line="240" w:lineRule="auto"/>
        <w:ind w:firstLine="720"/>
      </w:pPr>
      <w:r>
        <w:t>Phil</w:t>
      </w:r>
      <w:r w:rsidR="00B945C6">
        <w:t xml:space="preserve"> </w:t>
      </w:r>
      <w:r w:rsidR="00684EF2">
        <w:t>proposed that</w:t>
      </w:r>
      <w:r>
        <w:t xml:space="preserve"> </w:t>
      </w:r>
      <w:r w:rsidR="00C64327">
        <w:t>DOY Accountancy</w:t>
      </w:r>
      <w:r w:rsidR="00684EF2" w:rsidRPr="003C4513">
        <w:rPr>
          <w:color w:val="FF0000"/>
        </w:rPr>
        <w:t xml:space="preserve"> </w:t>
      </w:r>
      <w:r>
        <w:t xml:space="preserve">acts </w:t>
      </w:r>
      <w:r w:rsidR="00680C5F">
        <w:t xml:space="preserve">as </w:t>
      </w:r>
      <w:r>
        <w:t>our</w:t>
      </w:r>
      <w:r w:rsidR="002E3BCD">
        <w:t xml:space="preserve"> Independent Examiner for 202</w:t>
      </w:r>
      <w:r>
        <w:t>5</w:t>
      </w:r>
      <w:r w:rsidR="001F0738">
        <w:t>.</w:t>
      </w:r>
    </w:p>
    <w:p w14:paraId="38059CF6" w14:textId="5D5ADD66" w:rsidR="00B873EA" w:rsidRDefault="00B873EA" w:rsidP="00EA5041">
      <w:pPr>
        <w:spacing w:after="0" w:line="240" w:lineRule="auto"/>
        <w:ind w:firstLine="720"/>
      </w:pPr>
      <w:r>
        <w:t>Seconder:  Stephen W</w:t>
      </w:r>
    </w:p>
    <w:p w14:paraId="7D8E92EF" w14:textId="77777777" w:rsidR="00684EF2" w:rsidRDefault="00684EF2" w:rsidP="00B945C6">
      <w:pPr>
        <w:spacing w:after="0" w:line="240" w:lineRule="auto"/>
        <w:ind w:firstLine="720"/>
      </w:pPr>
      <w:r>
        <w:t xml:space="preserve">All in Favour:  </w:t>
      </w:r>
      <w:r w:rsidR="00F22033">
        <w:t>Unanimous</w:t>
      </w:r>
    </w:p>
    <w:p w14:paraId="69553AEF" w14:textId="77777777" w:rsidR="00B873EA" w:rsidRDefault="00B873EA" w:rsidP="00B945C6">
      <w:pPr>
        <w:spacing w:after="0" w:line="240" w:lineRule="auto"/>
        <w:ind w:firstLine="720"/>
      </w:pPr>
    </w:p>
    <w:p w14:paraId="1E8FA31C" w14:textId="7B51E2D7" w:rsidR="00B873EA" w:rsidRDefault="00B873EA" w:rsidP="003C4513">
      <w:pPr>
        <w:spacing w:after="0" w:line="240" w:lineRule="auto"/>
        <w:ind w:left="720"/>
      </w:pPr>
      <w:r>
        <w:t>P</w:t>
      </w:r>
      <w:r w:rsidR="003C4513">
        <w:t>rayer points include thanking God for our finances and that there is an increased regular income to balance our expenditure</w:t>
      </w:r>
      <w:r w:rsidR="00792AB9">
        <w:t xml:space="preserve">. </w:t>
      </w:r>
    </w:p>
    <w:p w14:paraId="3A106C20" w14:textId="77777777" w:rsidR="00EA5041" w:rsidRDefault="00EA5041" w:rsidP="00EA5041">
      <w:pPr>
        <w:spacing w:after="0" w:line="240" w:lineRule="auto"/>
      </w:pPr>
    </w:p>
    <w:p w14:paraId="2BFCE6E5" w14:textId="40426009" w:rsidR="00DA07DA" w:rsidRDefault="002E3BCD" w:rsidP="00DA07DA">
      <w:pPr>
        <w:spacing w:after="0" w:line="240" w:lineRule="auto"/>
        <w:ind w:left="720"/>
      </w:pPr>
      <w:r>
        <w:t>A question was</w:t>
      </w:r>
      <w:r w:rsidR="00D33EBD">
        <w:t xml:space="preserve"> raised</w:t>
      </w:r>
      <w:r>
        <w:t xml:space="preserve"> from the floor </w:t>
      </w:r>
      <w:r w:rsidR="007307DF">
        <w:t>regarding the Gift Day</w:t>
      </w:r>
      <w:r w:rsidR="0090008B">
        <w:t xml:space="preserve"> and if this increased our income this year</w:t>
      </w:r>
      <w:r w:rsidR="00792AB9">
        <w:t xml:space="preserve">. </w:t>
      </w:r>
      <w:r w:rsidR="007307DF">
        <w:t>Phil confirmed that th</w:t>
      </w:r>
      <w:r w:rsidR="0090008B">
        <w:t>e Gift Day monies are</w:t>
      </w:r>
      <w:r w:rsidR="007307DF">
        <w:t xml:space="preserve"> included in this year’s accounts</w:t>
      </w:r>
      <w:r w:rsidR="00792AB9">
        <w:t xml:space="preserve">. </w:t>
      </w:r>
      <w:r w:rsidR="00A35389">
        <w:t xml:space="preserve">A further question was raised whether we have seen any </w:t>
      </w:r>
      <w:r w:rsidR="00844428">
        <w:t>savings from the new heating installation</w:t>
      </w:r>
      <w:r w:rsidR="00792AB9">
        <w:t xml:space="preserve">. </w:t>
      </w:r>
      <w:r w:rsidR="00844428">
        <w:t xml:space="preserve">Phil informed that we are likely to see some savings next year, however, they are likely to </w:t>
      </w:r>
      <w:r w:rsidR="00D3018D">
        <w:t xml:space="preserve">be </w:t>
      </w:r>
      <w:r w:rsidR="00003764">
        <w:t>small.</w:t>
      </w:r>
    </w:p>
    <w:p w14:paraId="13C2C4BE" w14:textId="77777777" w:rsidR="00B428A3" w:rsidRDefault="00B428A3" w:rsidP="00DA07DA">
      <w:pPr>
        <w:spacing w:after="0" w:line="240" w:lineRule="auto"/>
        <w:ind w:left="720"/>
      </w:pPr>
    </w:p>
    <w:p w14:paraId="347413AF" w14:textId="66A2B56F" w:rsidR="00D3018D" w:rsidRDefault="003E74CD" w:rsidP="00D3018D">
      <w:pPr>
        <w:spacing w:after="0" w:line="240" w:lineRule="auto"/>
        <w:ind w:left="720"/>
      </w:pPr>
      <w:r>
        <w:t xml:space="preserve">Stephen </w:t>
      </w:r>
      <w:r w:rsidR="00D3018D">
        <w:t xml:space="preserve">reiterated his thanks to MP </w:t>
      </w:r>
      <w:proofErr w:type="gramStart"/>
      <w:r w:rsidR="00D3018D">
        <w:t>and also</w:t>
      </w:r>
      <w:proofErr w:type="gramEnd"/>
      <w:r w:rsidR="00D3018D">
        <w:t xml:space="preserve"> </w:t>
      </w:r>
      <w:r>
        <w:t>offered</w:t>
      </w:r>
      <w:r w:rsidR="00D33EBD">
        <w:t xml:space="preserve"> his </w:t>
      </w:r>
      <w:r w:rsidR="002028EC">
        <w:t>t</w:t>
      </w:r>
      <w:r w:rsidR="00D33EBD">
        <w:t xml:space="preserve">hanks to </w:t>
      </w:r>
      <w:r w:rsidR="00DA07DA">
        <w:t>Phil</w:t>
      </w:r>
      <w:r w:rsidR="00023503">
        <w:t>.</w:t>
      </w:r>
    </w:p>
    <w:p w14:paraId="5E5B8634" w14:textId="77777777" w:rsidR="00D3018D" w:rsidRDefault="00D3018D" w:rsidP="00D3018D">
      <w:pPr>
        <w:spacing w:after="0" w:line="240" w:lineRule="auto"/>
        <w:ind w:left="720"/>
      </w:pPr>
    </w:p>
    <w:p w14:paraId="11930823" w14:textId="53100021" w:rsidR="00B945C6" w:rsidRDefault="00D3018D" w:rsidP="005220D8">
      <w:pPr>
        <w:spacing w:after="0" w:line="240" w:lineRule="auto"/>
        <w:ind w:left="720"/>
      </w:pPr>
      <w:r>
        <w:t>We then all watched a short video</w:t>
      </w:r>
      <w:r w:rsidR="00992241">
        <w:t xml:space="preserve"> produced</w:t>
      </w:r>
      <w:r>
        <w:t xml:space="preserve"> by the Diocese of Gloucester explaining </w:t>
      </w:r>
      <w:r w:rsidR="00EE12B9">
        <w:t xml:space="preserve">how the Diocese facilitates ministry and how the contribution of churches to the </w:t>
      </w:r>
      <w:r>
        <w:t>Parish Share</w:t>
      </w:r>
      <w:r w:rsidR="00EE12B9">
        <w:t xml:space="preserve"> enables ministry to happen.</w:t>
      </w:r>
    </w:p>
    <w:p w14:paraId="3AD6E9B5" w14:textId="77777777" w:rsidR="00D3018D" w:rsidRDefault="00D3018D" w:rsidP="00054736">
      <w:pPr>
        <w:pStyle w:val="ListParagraph"/>
        <w:spacing w:line="240" w:lineRule="auto"/>
      </w:pPr>
    </w:p>
    <w:p w14:paraId="54061FED" w14:textId="1F1C729B" w:rsidR="00E071D1" w:rsidRDefault="00FF200A" w:rsidP="00E071D1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0E1E35">
        <w:rPr>
          <w:b/>
        </w:rPr>
        <w:t>Safeguarding report</w:t>
      </w:r>
      <w:r w:rsidR="00792AB9" w:rsidRPr="000E1E35">
        <w:rPr>
          <w:b/>
        </w:rPr>
        <w:t xml:space="preserve">. </w:t>
      </w:r>
    </w:p>
    <w:p w14:paraId="54837F71" w14:textId="4C95878A" w:rsidR="00054736" w:rsidRDefault="00D3018D" w:rsidP="00D3018D">
      <w:pPr>
        <w:pStyle w:val="ListParagraph"/>
        <w:spacing w:line="240" w:lineRule="auto"/>
      </w:pPr>
      <w:r>
        <w:t xml:space="preserve">Stephen gave a verbal report on behalf of </w:t>
      </w:r>
      <w:r w:rsidR="00EA5041">
        <w:t>Duncan DeGruchy, t</w:t>
      </w:r>
      <w:r w:rsidR="00E071D1" w:rsidRPr="00E071D1">
        <w:t>he</w:t>
      </w:r>
      <w:r w:rsidR="008718B4">
        <w:t xml:space="preserve"> </w:t>
      </w:r>
      <w:r w:rsidR="00E071D1" w:rsidRPr="00E071D1">
        <w:t>Safeguarding</w:t>
      </w:r>
      <w:r w:rsidR="008718B4">
        <w:t xml:space="preserve"> </w:t>
      </w:r>
      <w:r w:rsidR="00E071D1" w:rsidRPr="00E071D1">
        <w:t>Officer</w:t>
      </w:r>
      <w:r w:rsidR="00792AB9">
        <w:t xml:space="preserve">. </w:t>
      </w:r>
      <w:r w:rsidR="000E5916">
        <w:t>His report is also available on the Church Website</w:t>
      </w:r>
      <w:r w:rsidR="00792AB9">
        <w:t xml:space="preserve">. </w:t>
      </w:r>
    </w:p>
    <w:p w14:paraId="73E028E7" w14:textId="77777777" w:rsidR="00D3018D" w:rsidRDefault="00D3018D" w:rsidP="00D3018D">
      <w:pPr>
        <w:pStyle w:val="ListParagraph"/>
        <w:spacing w:line="240" w:lineRule="auto"/>
      </w:pPr>
    </w:p>
    <w:p w14:paraId="534748FD" w14:textId="700A6B6D" w:rsidR="00575A5F" w:rsidRDefault="008A512A" w:rsidP="0018174E">
      <w:pPr>
        <w:pStyle w:val="ListParagraph"/>
        <w:spacing w:line="240" w:lineRule="auto"/>
      </w:pPr>
      <w:r>
        <w:t>The Key priorities have been training and the Safeguarding Dashboard.</w:t>
      </w:r>
    </w:p>
    <w:p w14:paraId="4CA73957" w14:textId="77777777" w:rsidR="0018174E" w:rsidRDefault="0018174E" w:rsidP="0018174E">
      <w:pPr>
        <w:pStyle w:val="ListParagraph"/>
        <w:spacing w:line="240" w:lineRule="auto"/>
      </w:pPr>
    </w:p>
    <w:p w14:paraId="63597FD9" w14:textId="1CFBB674" w:rsidR="00E071D1" w:rsidRDefault="00061270" w:rsidP="00E071D1">
      <w:pPr>
        <w:pStyle w:val="ListParagraph"/>
        <w:spacing w:line="240" w:lineRule="auto"/>
      </w:pPr>
      <w:r>
        <w:t xml:space="preserve">Duncan has made some minor changes to both the </w:t>
      </w:r>
      <w:r w:rsidR="0028378F">
        <w:t>Children’s Safeguarding Policy and the Vulnerable Adults Safeguarding Policy and Stephen</w:t>
      </w:r>
      <w:r>
        <w:t xml:space="preserve"> </w:t>
      </w:r>
      <w:r w:rsidR="00462272">
        <w:t>proposed that the APCM adopt the</w:t>
      </w:r>
      <w:r w:rsidR="00E456BA">
        <w:t>se updated</w:t>
      </w:r>
      <w:r w:rsidR="00462272">
        <w:t xml:space="preserve"> </w:t>
      </w:r>
      <w:r w:rsidR="00E456BA">
        <w:t xml:space="preserve">Policies </w:t>
      </w:r>
      <w:r w:rsidR="008718B4">
        <w:t>for 202</w:t>
      </w:r>
      <w:r w:rsidR="00E456BA">
        <w:t>5</w:t>
      </w:r>
      <w:r w:rsidR="00CD284B">
        <w:t xml:space="preserve">- </w:t>
      </w:r>
      <w:r w:rsidR="00003764">
        <w:t>2026.</w:t>
      </w:r>
    </w:p>
    <w:p w14:paraId="0107F75F" w14:textId="218A2F15" w:rsidR="00462272" w:rsidRDefault="00462272" w:rsidP="00E071D1">
      <w:pPr>
        <w:pStyle w:val="ListParagraph"/>
        <w:spacing w:line="240" w:lineRule="auto"/>
      </w:pPr>
      <w:r>
        <w:t xml:space="preserve">Proposer:  </w:t>
      </w:r>
      <w:r w:rsidR="00E456BA">
        <w:t>Stephen W</w:t>
      </w:r>
    </w:p>
    <w:p w14:paraId="6BAFED7D" w14:textId="1B5FD0C1" w:rsidR="00462272" w:rsidRDefault="008718B4" w:rsidP="00E071D1">
      <w:pPr>
        <w:pStyle w:val="ListParagraph"/>
        <w:spacing w:line="240" w:lineRule="auto"/>
      </w:pPr>
      <w:r>
        <w:t xml:space="preserve">Seconder:  </w:t>
      </w:r>
      <w:r w:rsidR="001C0798">
        <w:t>Julian D</w:t>
      </w:r>
    </w:p>
    <w:p w14:paraId="6AA8EDC9" w14:textId="45D6DAC2" w:rsidR="00462272" w:rsidRDefault="00462272" w:rsidP="00E071D1">
      <w:pPr>
        <w:pStyle w:val="ListParagraph"/>
        <w:spacing w:line="240" w:lineRule="auto"/>
      </w:pPr>
      <w:r>
        <w:t xml:space="preserve">Vote:  </w:t>
      </w:r>
      <w:r w:rsidR="00CD284B">
        <w:t>unanimous</w:t>
      </w:r>
    </w:p>
    <w:p w14:paraId="263A33CF" w14:textId="77777777" w:rsidR="00462272" w:rsidRPr="00E071D1" w:rsidRDefault="00462272" w:rsidP="00E071D1">
      <w:pPr>
        <w:pStyle w:val="ListParagraph"/>
        <w:spacing w:line="240" w:lineRule="auto"/>
      </w:pPr>
    </w:p>
    <w:p w14:paraId="430D6D81" w14:textId="1A860928" w:rsidR="00E071D1" w:rsidRDefault="006A690E" w:rsidP="00856F06">
      <w:pPr>
        <w:pStyle w:val="ListParagraph"/>
        <w:spacing w:line="240" w:lineRule="auto"/>
      </w:pPr>
      <w:r>
        <w:t xml:space="preserve">Stephen </w:t>
      </w:r>
      <w:r w:rsidR="001C0798">
        <w:t xml:space="preserve">informed that we are blessed to have Duncan as our Safeguarding Officer </w:t>
      </w:r>
      <w:r w:rsidR="0018174E">
        <w:t xml:space="preserve">and </w:t>
      </w:r>
      <w:r w:rsidR="00992241">
        <w:t xml:space="preserve">the Safeguarding Team at </w:t>
      </w:r>
      <w:r w:rsidR="0018174E">
        <w:t>Gloucester Diocese for their support and advice</w:t>
      </w:r>
      <w:r w:rsidR="00792AB9">
        <w:t xml:space="preserve">. </w:t>
      </w:r>
    </w:p>
    <w:p w14:paraId="0750335C" w14:textId="77777777" w:rsidR="00C40BD7" w:rsidRDefault="00C40BD7" w:rsidP="00E071D1">
      <w:pPr>
        <w:pStyle w:val="ListParagraph"/>
        <w:spacing w:line="240" w:lineRule="auto"/>
      </w:pPr>
    </w:p>
    <w:p w14:paraId="4B24606B" w14:textId="1107FD3B" w:rsidR="000601C3" w:rsidRDefault="00C40BD7" w:rsidP="000601C3">
      <w:pPr>
        <w:pStyle w:val="ListParagraph"/>
        <w:spacing w:line="240" w:lineRule="auto"/>
      </w:pPr>
      <w:r>
        <w:t>No questions were raised</w:t>
      </w:r>
      <w:r w:rsidR="00792AB9">
        <w:t xml:space="preserve">. </w:t>
      </w:r>
    </w:p>
    <w:p w14:paraId="0AD0DAB8" w14:textId="77777777" w:rsidR="000601C3" w:rsidRPr="000601C3" w:rsidRDefault="000601C3" w:rsidP="000601C3">
      <w:pPr>
        <w:pStyle w:val="ListParagraph"/>
        <w:spacing w:line="240" w:lineRule="auto"/>
      </w:pPr>
    </w:p>
    <w:p w14:paraId="1BCB33B8" w14:textId="13FC2501" w:rsidR="00AE4710" w:rsidRDefault="00AE2A66" w:rsidP="004D0944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0E1E35">
        <w:rPr>
          <w:b/>
        </w:rPr>
        <w:t xml:space="preserve">Churchwardens report. </w:t>
      </w:r>
    </w:p>
    <w:p w14:paraId="76BF5A3D" w14:textId="2F84612D" w:rsidR="00195D39" w:rsidRDefault="000601C3" w:rsidP="008718B4">
      <w:pPr>
        <w:pStyle w:val="ListParagraph"/>
        <w:spacing w:line="240" w:lineRule="auto"/>
      </w:pPr>
      <w:r>
        <w:t xml:space="preserve">Sara and Alan </w:t>
      </w:r>
      <w:proofErr w:type="gramStart"/>
      <w:r>
        <w:t>has</w:t>
      </w:r>
      <w:proofErr w:type="gramEnd"/>
      <w:r>
        <w:t xml:space="preserve"> submitted a written report and is on the Church website</w:t>
      </w:r>
      <w:r w:rsidR="00792AB9">
        <w:t xml:space="preserve">. </w:t>
      </w:r>
      <w:r w:rsidR="00BA147A">
        <w:t>No additions verbally made.</w:t>
      </w:r>
    </w:p>
    <w:p w14:paraId="6B5C89FA" w14:textId="77777777" w:rsidR="00BA147A" w:rsidRDefault="00BA147A" w:rsidP="008718B4">
      <w:pPr>
        <w:pStyle w:val="ListParagraph"/>
        <w:spacing w:line="240" w:lineRule="auto"/>
      </w:pPr>
    </w:p>
    <w:p w14:paraId="48AF3F6B" w14:textId="08827B80" w:rsidR="00BA147A" w:rsidRDefault="00BA147A" w:rsidP="008718B4">
      <w:pPr>
        <w:pStyle w:val="ListParagraph"/>
        <w:spacing w:line="240" w:lineRule="auto"/>
      </w:pPr>
      <w:r>
        <w:t>No questions raised from the floor.</w:t>
      </w:r>
    </w:p>
    <w:p w14:paraId="5B6C6547" w14:textId="77777777" w:rsidR="00BA147A" w:rsidRDefault="00BA147A" w:rsidP="00195D39">
      <w:pPr>
        <w:pStyle w:val="ListParagraph"/>
        <w:spacing w:line="240" w:lineRule="auto"/>
      </w:pPr>
    </w:p>
    <w:p w14:paraId="3558BA47" w14:textId="28E57444" w:rsidR="00BD52E5" w:rsidRDefault="00BD52E5" w:rsidP="00195D39">
      <w:pPr>
        <w:pStyle w:val="ListParagraph"/>
        <w:spacing w:line="240" w:lineRule="auto"/>
      </w:pPr>
      <w:r>
        <w:t xml:space="preserve">Stephen gave a </w:t>
      </w:r>
      <w:r w:rsidR="00500ADA">
        <w:t xml:space="preserve">huge </w:t>
      </w:r>
      <w:r>
        <w:t xml:space="preserve">thank-you to both </w:t>
      </w:r>
      <w:r w:rsidR="00500ADA">
        <w:t>Alan</w:t>
      </w:r>
      <w:r>
        <w:t xml:space="preserve"> and Sara</w:t>
      </w:r>
      <w:r w:rsidR="003B3EA1">
        <w:t xml:space="preserve"> </w:t>
      </w:r>
      <w:r w:rsidR="00500ADA">
        <w:t xml:space="preserve">for all they bring in their </w:t>
      </w:r>
      <w:r w:rsidR="00003764">
        <w:t>role.</w:t>
      </w:r>
    </w:p>
    <w:p w14:paraId="7F4FDF8E" w14:textId="77777777" w:rsidR="008718B4" w:rsidRPr="008718B4" w:rsidRDefault="008718B4" w:rsidP="008718B4">
      <w:pPr>
        <w:pStyle w:val="ListParagraph"/>
        <w:spacing w:line="240" w:lineRule="auto"/>
      </w:pPr>
    </w:p>
    <w:p w14:paraId="3EE5001D" w14:textId="77777777" w:rsidR="006A690E" w:rsidRDefault="00830A34" w:rsidP="006A690E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0E1E35">
        <w:rPr>
          <w:b/>
        </w:rPr>
        <w:t>Election of members to the PCC</w:t>
      </w:r>
      <w:r w:rsidR="0026212E">
        <w:rPr>
          <w:b/>
        </w:rPr>
        <w:t xml:space="preserve"> and Deanery representatives</w:t>
      </w:r>
      <w:r w:rsidR="00CC524F" w:rsidRPr="000E1E35">
        <w:rPr>
          <w:b/>
        </w:rPr>
        <w:t>.</w:t>
      </w:r>
    </w:p>
    <w:p w14:paraId="74EF42D0" w14:textId="6FE50F30" w:rsidR="00E23E4F" w:rsidRDefault="00BD52E5" w:rsidP="004B1151">
      <w:pPr>
        <w:pStyle w:val="ListParagraph"/>
        <w:spacing w:line="240" w:lineRule="auto"/>
      </w:pPr>
      <w:r w:rsidRPr="00BD52E5">
        <w:t xml:space="preserve">Stephen commenced by </w:t>
      </w:r>
      <w:r w:rsidR="004B1151">
        <w:t xml:space="preserve">formally </w:t>
      </w:r>
      <w:r>
        <w:t xml:space="preserve">thanking </w:t>
      </w:r>
      <w:r w:rsidR="004B1151">
        <w:t>Sue T</w:t>
      </w:r>
      <w:r>
        <w:t xml:space="preserve"> </w:t>
      </w:r>
      <w:r w:rsidR="004B1151">
        <w:t>who is</w:t>
      </w:r>
      <w:r>
        <w:t xml:space="preserve"> stepping down </w:t>
      </w:r>
      <w:r w:rsidR="004B1151">
        <w:t xml:space="preserve">from the PCC </w:t>
      </w:r>
      <w:r>
        <w:t>this year</w:t>
      </w:r>
      <w:r w:rsidR="004B1151">
        <w:t xml:space="preserve"> after serving </w:t>
      </w:r>
      <w:r w:rsidR="00E23E4F">
        <w:t>for 6 years</w:t>
      </w:r>
      <w:r w:rsidR="004B1151">
        <w:t>.</w:t>
      </w:r>
    </w:p>
    <w:p w14:paraId="0203182B" w14:textId="77777777" w:rsidR="0026025D" w:rsidRDefault="0026025D" w:rsidP="004B1151">
      <w:pPr>
        <w:pStyle w:val="ListParagraph"/>
        <w:spacing w:line="240" w:lineRule="auto"/>
      </w:pPr>
    </w:p>
    <w:p w14:paraId="0FB9C1F7" w14:textId="4132FC6C" w:rsidR="0026025D" w:rsidRDefault="0026025D" w:rsidP="004B1151">
      <w:pPr>
        <w:pStyle w:val="ListParagraph"/>
        <w:spacing w:line="240" w:lineRule="auto"/>
      </w:pPr>
      <w:r>
        <w:t xml:space="preserve">Stephen informed that there is 1 x Deanery Synod </w:t>
      </w:r>
      <w:r w:rsidR="00792AB9">
        <w:t xml:space="preserve">Rep. </w:t>
      </w:r>
      <w:r>
        <w:t>No nominations were received.</w:t>
      </w:r>
    </w:p>
    <w:p w14:paraId="36447E78" w14:textId="77777777" w:rsidR="0026025D" w:rsidRDefault="0026025D" w:rsidP="004B1151">
      <w:pPr>
        <w:pStyle w:val="ListParagraph"/>
        <w:spacing w:line="240" w:lineRule="auto"/>
      </w:pPr>
    </w:p>
    <w:p w14:paraId="38DE15EF" w14:textId="7FEE90CA" w:rsidR="0026025D" w:rsidRDefault="0026025D" w:rsidP="004B1151">
      <w:pPr>
        <w:pStyle w:val="ListParagraph"/>
        <w:spacing w:line="240" w:lineRule="auto"/>
      </w:pPr>
      <w:r>
        <w:t xml:space="preserve">There have been 2 x </w:t>
      </w:r>
      <w:r w:rsidR="00903435">
        <w:t xml:space="preserve">PCC member </w:t>
      </w:r>
      <w:r>
        <w:t>n</w:t>
      </w:r>
      <w:r w:rsidR="000B0B55">
        <w:t>ominations received and seconded for</w:t>
      </w:r>
    </w:p>
    <w:p w14:paraId="1C0218A5" w14:textId="5FDEE4EE" w:rsidR="000B0B55" w:rsidRDefault="000B0B55" w:rsidP="003371C4">
      <w:pPr>
        <w:pStyle w:val="ListParagraph"/>
        <w:numPr>
          <w:ilvl w:val="0"/>
          <w:numId w:val="15"/>
        </w:numPr>
        <w:spacing w:line="240" w:lineRule="auto"/>
      </w:pPr>
      <w:r>
        <w:t>Josh Powell</w:t>
      </w:r>
    </w:p>
    <w:p w14:paraId="23376A85" w14:textId="50EF39EC" w:rsidR="000B0B55" w:rsidRDefault="000B0B55" w:rsidP="003371C4">
      <w:pPr>
        <w:pStyle w:val="ListParagraph"/>
        <w:numPr>
          <w:ilvl w:val="0"/>
          <w:numId w:val="15"/>
        </w:numPr>
        <w:spacing w:line="240" w:lineRule="auto"/>
      </w:pPr>
      <w:r>
        <w:t>Amanda Lowe</w:t>
      </w:r>
    </w:p>
    <w:p w14:paraId="54746CAB" w14:textId="1E13FF6C" w:rsidR="000B0B55" w:rsidRDefault="003371C4" w:rsidP="004B1151">
      <w:pPr>
        <w:pStyle w:val="ListParagraph"/>
        <w:spacing w:line="240" w:lineRule="auto"/>
      </w:pPr>
      <w:r>
        <w:t>No other nominations were received and there are available vacancies on the PCC for both these members and, therefore, an election was not required</w:t>
      </w:r>
      <w:r w:rsidR="00792AB9">
        <w:t xml:space="preserve">. </w:t>
      </w:r>
      <w:r>
        <w:t>Therefore, both Josh and Amanda were duly elected.</w:t>
      </w:r>
    </w:p>
    <w:p w14:paraId="6279A1AA" w14:textId="22383C6D" w:rsidR="00357A49" w:rsidRDefault="00357A49" w:rsidP="004B1151">
      <w:pPr>
        <w:pStyle w:val="ListParagraph"/>
        <w:spacing w:line="240" w:lineRule="auto"/>
      </w:pPr>
      <w:r>
        <w:t>As a licensed Reader</w:t>
      </w:r>
      <w:r w:rsidR="005C0E95">
        <w:t xml:space="preserve">, Jo Davies was approved for membership of the PCC </w:t>
      </w:r>
      <w:r w:rsidR="006B3696">
        <w:t>as an ex officio member.</w:t>
      </w:r>
    </w:p>
    <w:p w14:paraId="64D8591E" w14:textId="77777777" w:rsidR="00AE5A6D" w:rsidRDefault="00AE5A6D" w:rsidP="004B1151">
      <w:pPr>
        <w:pStyle w:val="ListParagraph"/>
        <w:spacing w:line="240" w:lineRule="auto"/>
      </w:pPr>
    </w:p>
    <w:p w14:paraId="316E84CE" w14:textId="4DC50B0B" w:rsidR="009A581C" w:rsidRDefault="00AE5A6D" w:rsidP="008D7576">
      <w:pPr>
        <w:pStyle w:val="ListParagraph"/>
        <w:spacing w:line="240" w:lineRule="auto"/>
      </w:pPr>
      <w:r>
        <w:t xml:space="preserve">A Question was raised from the floor on how many </w:t>
      </w:r>
      <w:r w:rsidR="00EE12B9">
        <w:t xml:space="preserve">elected </w:t>
      </w:r>
      <w:r>
        <w:t>PCC members we</w:t>
      </w:r>
      <w:r w:rsidR="00EE12B9">
        <w:t xml:space="preserve"> </w:t>
      </w:r>
      <w:proofErr w:type="gramStart"/>
      <w:r w:rsidR="00EE12B9">
        <w:t xml:space="preserve">can </w:t>
      </w:r>
      <w:r>
        <w:t xml:space="preserve"> have</w:t>
      </w:r>
      <w:proofErr w:type="gramEnd"/>
      <w:r w:rsidR="00EE12B9">
        <w:t xml:space="preserve"> based on the size of the new electoral roll</w:t>
      </w:r>
      <w:r>
        <w:t>.  Stephen informed that w</w:t>
      </w:r>
      <w:r w:rsidR="00EE12B9">
        <w:t>ith an ER of 200 we can have 12 elected members</w:t>
      </w:r>
      <w:r w:rsidR="00D30156">
        <w:t xml:space="preserve"> and with the 2 new members that currently makes a total of 10 elected members. It is possible to bring the Secretary and Treasurer onto the PCC as Elected members and that would bring our number up to 12.</w:t>
      </w:r>
    </w:p>
    <w:p w14:paraId="775C2903" w14:textId="77777777" w:rsidR="008D7576" w:rsidRPr="008D7576" w:rsidRDefault="008D7576" w:rsidP="008D7576">
      <w:pPr>
        <w:pStyle w:val="ListParagraph"/>
        <w:spacing w:line="240" w:lineRule="auto"/>
        <w:rPr>
          <w:b/>
        </w:rPr>
      </w:pPr>
    </w:p>
    <w:p w14:paraId="26449D6E" w14:textId="248A2C8F" w:rsidR="00AE4710" w:rsidRDefault="002D64FC" w:rsidP="008D7576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8D7576">
        <w:rPr>
          <w:b/>
        </w:rPr>
        <w:t xml:space="preserve">The Vicars </w:t>
      </w:r>
      <w:r w:rsidR="00003764" w:rsidRPr="008D7576">
        <w:rPr>
          <w:b/>
        </w:rPr>
        <w:t>report.</w:t>
      </w:r>
      <w:r w:rsidRPr="008D7576">
        <w:rPr>
          <w:b/>
        </w:rPr>
        <w:t xml:space="preserve"> </w:t>
      </w:r>
    </w:p>
    <w:p w14:paraId="790BECF2" w14:textId="5F877008" w:rsidR="0031691C" w:rsidRPr="00B43ADE" w:rsidRDefault="008D7576" w:rsidP="00B43ADE">
      <w:pPr>
        <w:pStyle w:val="ListParagraph"/>
        <w:spacing w:line="240" w:lineRule="auto"/>
      </w:pPr>
      <w:r w:rsidRPr="008D7576">
        <w:rPr>
          <w:bCs/>
        </w:rPr>
        <w:t xml:space="preserve">Stephen used </w:t>
      </w:r>
      <w:r>
        <w:rPr>
          <w:bCs/>
        </w:rPr>
        <w:t xml:space="preserve">his tomato plants as a visual aid to </w:t>
      </w:r>
      <w:r w:rsidR="00B03C0B">
        <w:rPr>
          <w:bCs/>
        </w:rPr>
        <w:t xml:space="preserve">show how they had grown in strength and </w:t>
      </w:r>
      <w:r w:rsidR="001620FB">
        <w:rPr>
          <w:bCs/>
        </w:rPr>
        <w:t>health</w:t>
      </w:r>
      <w:r w:rsidR="00B03C0B">
        <w:rPr>
          <w:bCs/>
        </w:rPr>
        <w:t xml:space="preserve"> and used this analogy</w:t>
      </w:r>
      <w:r w:rsidR="00DC5F23">
        <w:rPr>
          <w:bCs/>
        </w:rPr>
        <w:t>,</w:t>
      </w:r>
      <w:r w:rsidR="00B03C0B">
        <w:rPr>
          <w:bCs/>
        </w:rPr>
        <w:t xml:space="preserve"> </w:t>
      </w:r>
      <w:r w:rsidR="001620FB">
        <w:rPr>
          <w:bCs/>
        </w:rPr>
        <w:t>to represent Holy Trinity</w:t>
      </w:r>
      <w:r w:rsidR="00792AB9">
        <w:rPr>
          <w:bCs/>
        </w:rPr>
        <w:t xml:space="preserve">. </w:t>
      </w:r>
      <w:r w:rsidR="00DC5F23">
        <w:rPr>
          <w:bCs/>
        </w:rPr>
        <w:t>Stephen also used the “</w:t>
      </w:r>
      <w:r w:rsidR="0031691C" w:rsidRPr="0031691C">
        <w:t>7 Marks of a Healthy Church</w:t>
      </w:r>
      <w:r w:rsidR="00DC5F23">
        <w:t xml:space="preserve">” to explain </w:t>
      </w:r>
      <w:r w:rsidR="0064187C">
        <w:t xml:space="preserve">our growth and health </w:t>
      </w:r>
      <w:r w:rsidR="001D6E9F">
        <w:t xml:space="preserve">and how Holy Trinity meets these </w:t>
      </w:r>
      <w:r w:rsidR="00DE0459">
        <w:t xml:space="preserve">characteristics </w:t>
      </w:r>
      <w:proofErr w:type="spellStart"/>
      <w:r w:rsidR="00DE0459">
        <w:t>ie</w:t>
      </w:r>
      <w:proofErr w:type="spellEnd"/>
      <w:r w:rsidR="00106C38">
        <w:t xml:space="preserve"> </w:t>
      </w:r>
      <w:r w:rsidR="004D41A7">
        <w:t>how deeply rooted in our community (</w:t>
      </w:r>
      <w:r w:rsidR="00332020">
        <w:t>Tewkesbury Big Weekend, Mop fair, Art Exhibition etc</w:t>
      </w:r>
      <w:r w:rsidR="003D0F19">
        <w:t>),</w:t>
      </w:r>
      <w:r w:rsidR="00332020">
        <w:t xml:space="preserve"> for </w:t>
      </w:r>
      <w:r w:rsidR="00B43ADE">
        <w:t>our outward looking focus.  Stephen finish</w:t>
      </w:r>
      <w:r w:rsidR="003D0F19">
        <w:t>ed</w:t>
      </w:r>
      <w:r w:rsidR="00B43ADE">
        <w:t xml:space="preserve"> his report by saying that he considers that </w:t>
      </w:r>
      <w:r w:rsidR="004F3AE0">
        <w:t>we do many things</w:t>
      </w:r>
      <w:r w:rsidR="0031691C" w:rsidRPr="0031691C">
        <w:t xml:space="preserve"> and </w:t>
      </w:r>
      <w:r w:rsidR="003D0F19">
        <w:t xml:space="preserve">that we </w:t>
      </w:r>
      <w:r w:rsidR="0031691C" w:rsidRPr="0031691C">
        <w:t xml:space="preserve">do them </w:t>
      </w:r>
      <w:r w:rsidR="005220D8" w:rsidRPr="0031691C">
        <w:t>well.</w:t>
      </w:r>
    </w:p>
    <w:p w14:paraId="47583A17" w14:textId="35BE5E0E" w:rsidR="004757E4" w:rsidRDefault="0031691C" w:rsidP="004F3AE0">
      <w:pPr>
        <w:spacing w:line="240" w:lineRule="auto"/>
        <w:ind w:left="720"/>
      </w:pPr>
      <w:r>
        <w:t xml:space="preserve">Stephen thanked </w:t>
      </w:r>
      <w:r w:rsidR="005F48CC">
        <w:t xml:space="preserve">HH as administrator, </w:t>
      </w:r>
      <w:r w:rsidR="00E16A50">
        <w:t xml:space="preserve">LW, the PCC secretory and for taking the minutes, </w:t>
      </w:r>
      <w:r w:rsidR="005F48CC">
        <w:t xml:space="preserve">LR who heads up the pastoral </w:t>
      </w:r>
      <w:r w:rsidR="00E16A50">
        <w:t>prayer</w:t>
      </w:r>
      <w:r w:rsidR="005F48CC">
        <w:t xml:space="preserve"> team, </w:t>
      </w:r>
      <w:r>
        <w:t xml:space="preserve">The Leadership Team, the Churchwardens, Staff, the Treasurer, PCC members, Life Group Leaders, the Worship </w:t>
      </w:r>
      <w:r w:rsidR="00CD284B">
        <w:t>Team,</w:t>
      </w:r>
      <w:r>
        <w:t xml:space="preserve"> and all those involved in leading and serving in the Ministries of the Church.  </w:t>
      </w:r>
      <w:r w:rsidR="004757E4">
        <w:t xml:space="preserve">Stephen </w:t>
      </w:r>
      <w:r w:rsidR="004F3AE0">
        <w:t xml:space="preserve">also thanked </w:t>
      </w:r>
      <w:r w:rsidR="004757E4">
        <w:t xml:space="preserve">SP, who has </w:t>
      </w:r>
      <w:r w:rsidR="009854FF">
        <w:t xml:space="preserve">been with </w:t>
      </w:r>
      <w:r w:rsidR="004757E4">
        <w:t>us a Curate</w:t>
      </w:r>
      <w:r w:rsidR="00792AB9">
        <w:t xml:space="preserve">. </w:t>
      </w:r>
      <w:r w:rsidR="00E16A50">
        <w:t>The floor also thanked Stephen and Simon for heading-up our Church.</w:t>
      </w:r>
    </w:p>
    <w:p w14:paraId="42D021A0" w14:textId="681DB7DC" w:rsidR="00831620" w:rsidRDefault="00831620" w:rsidP="00831620">
      <w:pPr>
        <w:spacing w:line="240" w:lineRule="auto"/>
        <w:ind w:left="720"/>
      </w:pPr>
      <w:r>
        <w:t xml:space="preserve">A question was raised from the floor </w:t>
      </w:r>
      <w:r w:rsidR="00E16A50">
        <w:t>asking</w:t>
      </w:r>
      <w:r>
        <w:t xml:space="preserve"> </w:t>
      </w:r>
      <w:r w:rsidR="009854FF">
        <w:t xml:space="preserve">what </w:t>
      </w:r>
      <w:r w:rsidR="00BC36E6">
        <w:t>our priorities for this year were</w:t>
      </w:r>
      <w:r w:rsidR="00792AB9">
        <w:t xml:space="preserve">. </w:t>
      </w:r>
      <w:r w:rsidR="000662AE">
        <w:t xml:space="preserve">Stephen informed </w:t>
      </w:r>
      <w:r w:rsidR="00E16A50">
        <w:t xml:space="preserve">that it was </w:t>
      </w:r>
      <w:r w:rsidR="00DF0FF1">
        <w:t xml:space="preserve">as Holy Trinity’s </w:t>
      </w:r>
      <w:r w:rsidR="00D30156">
        <w:t>strap line</w:t>
      </w:r>
      <w:r w:rsidR="00DF0FF1">
        <w:t xml:space="preserve"> </w:t>
      </w:r>
      <w:r w:rsidR="00D30156">
        <w:t>–</w:t>
      </w:r>
      <w:r w:rsidR="00DF0FF1">
        <w:t xml:space="preserve"> </w:t>
      </w:r>
      <w:r w:rsidR="00D30156">
        <w:t xml:space="preserve">‘Meet God*Find Life* Make Friends’ with a vision to continue to build God’s Kingdom of love through the ministry of this </w:t>
      </w:r>
      <w:r w:rsidR="00E16A50">
        <w:t>Church</w:t>
      </w:r>
      <w:r w:rsidR="00D30156">
        <w:t xml:space="preserve"> into our community and through our mission partners around the world, drawing people into faith in Jesus and discipling them to grow in faith as we </w:t>
      </w:r>
      <w:r w:rsidR="00976E6A">
        <w:t>reach out to the Community.</w:t>
      </w:r>
    </w:p>
    <w:p w14:paraId="5ABAF719" w14:textId="5EC6C62F" w:rsidR="009C2D9B" w:rsidRDefault="009C2D9B" w:rsidP="00831620">
      <w:pPr>
        <w:spacing w:line="240" w:lineRule="auto"/>
        <w:ind w:left="720"/>
      </w:pPr>
      <w:r>
        <w:t xml:space="preserve">Stephen gave prayer </w:t>
      </w:r>
      <w:r w:rsidR="00B25F46">
        <w:t xml:space="preserve">thanking </w:t>
      </w:r>
      <w:r w:rsidR="00D30156">
        <w:t>t</w:t>
      </w:r>
      <w:r w:rsidR="00B25F46">
        <w:t xml:space="preserve">he Lord for leading us and for his provision </w:t>
      </w:r>
      <w:r>
        <w:t>and asked for people to continue to pray</w:t>
      </w:r>
      <w:r w:rsidR="00B25F46">
        <w:t>.</w:t>
      </w:r>
      <w:r>
        <w:t xml:space="preserve"> </w:t>
      </w:r>
    </w:p>
    <w:p w14:paraId="64884475" w14:textId="77777777" w:rsidR="00F22033" w:rsidRDefault="00F22033" w:rsidP="004D0944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0E1E35">
        <w:rPr>
          <w:b/>
        </w:rPr>
        <w:t>Appointment of the Welcome Team</w:t>
      </w:r>
    </w:p>
    <w:p w14:paraId="681B1FC6" w14:textId="67760741" w:rsidR="00BD7703" w:rsidRDefault="00745FB9" w:rsidP="00856F06">
      <w:pPr>
        <w:pStyle w:val="ListParagraph"/>
        <w:spacing w:line="240" w:lineRule="auto"/>
      </w:pPr>
      <w:r w:rsidRPr="00F34EDC">
        <w:t xml:space="preserve">Stephen </w:t>
      </w:r>
      <w:r w:rsidR="00BD7703">
        <w:t>thank</w:t>
      </w:r>
      <w:r w:rsidR="00856F06">
        <w:t xml:space="preserve">ed those who are serving </w:t>
      </w:r>
      <w:r w:rsidR="00B25F46">
        <w:t xml:space="preserve">on the welcome team which is overseen by the </w:t>
      </w:r>
      <w:r w:rsidR="005220D8">
        <w:t>Churchwardens.</w:t>
      </w:r>
    </w:p>
    <w:p w14:paraId="510862CF" w14:textId="77777777" w:rsidR="005F48CC" w:rsidRDefault="005F48CC" w:rsidP="00856F06">
      <w:pPr>
        <w:pStyle w:val="ListParagraph"/>
        <w:spacing w:line="240" w:lineRule="auto"/>
      </w:pPr>
    </w:p>
    <w:p w14:paraId="6B7A4121" w14:textId="0CC911BC" w:rsidR="005F48CC" w:rsidRPr="005F48CC" w:rsidRDefault="005F48CC" w:rsidP="005F48CC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5F48CC">
        <w:rPr>
          <w:b/>
          <w:bCs/>
        </w:rPr>
        <w:t>AOB</w:t>
      </w:r>
    </w:p>
    <w:p w14:paraId="59C876D1" w14:textId="10EC7EE3" w:rsidR="00856F06" w:rsidRDefault="005F48CC" w:rsidP="005F48CC">
      <w:pPr>
        <w:pStyle w:val="ListParagraph"/>
        <w:spacing w:line="240" w:lineRule="auto"/>
      </w:pPr>
      <w:r>
        <w:t>None</w:t>
      </w:r>
    </w:p>
    <w:p w14:paraId="1DA30659" w14:textId="77777777" w:rsidR="00A80F9C" w:rsidRPr="00A80F9C" w:rsidRDefault="00A80F9C" w:rsidP="00856F06">
      <w:pPr>
        <w:pStyle w:val="ListParagraph"/>
        <w:spacing w:line="240" w:lineRule="auto"/>
      </w:pPr>
    </w:p>
    <w:p w14:paraId="7B6D2ADD" w14:textId="5C0C18E4" w:rsidR="00F22033" w:rsidRPr="00A80F9C" w:rsidRDefault="00856F06" w:rsidP="00A80F9C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A80F9C">
        <w:rPr>
          <w:b/>
        </w:rPr>
        <w:t xml:space="preserve">The meeting closed </w:t>
      </w:r>
      <w:r w:rsidR="00A80F9C" w:rsidRPr="00A80F9C">
        <w:rPr>
          <w:b/>
        </w:rPr>
        <w:t xml:space="preserve">at </w:t>
      </w:r>
      <w:r w:rsidR="00FE2502">
        <w:rPr>
          <w:b/>
        </w:rPr>
        <w:t xml:space="preserve">8.50 </w:t>
      </w:r>
      <w:r w:rsidR="00A80F9C" w:rsidRPr="00A80F9C">
        <w:rPr>
          <w:b/>
        </w:rPr>
        <w:t xml:space="preserve">pm </w:t>
      </w:r>
      <w:r w:rsidRPr="00A80F9C">
        <w:rPr>
          <w:b/>
        </w:rPr>
        <w:t>with a final hymn</w:t>
      </w:r>
      <w:r w:rsidR="005F48CC">
        <w:rPr>
          <w:b/>
        </w:rPr>
        <w:t xml:space="preserve">, prayer </w:t>
      </w:r>
      <w:r w:rsidR="005220D8">
        <w:rPr>
          <w:b/>
        </w:rPr>
        <w:t>a</w:t>
      </w:r>
      <w:r w:rsidR="005220D8" w:rsidRPr="00A80F9C">
        <w:rPr>
          <w:b/>
        </w:rPr>
        <w:t>nd the</w:t>
      </w:r>
      <w:r w:rsidR="00BD7703" w:rsidRPr="00A80F9C">
        <w:rPr>
          <w:b/>
        </w:rPr>
        <w:t xml:space="preserve"> saying of The Grace</w:t>
      </w:r>
    </w:p>
    <w:p w14:paraId="26125DA4" w14:textId="77777777" w:rsidR="0086284F" w:rsidRDefault="0086284F" w:rsidP="00697755"/>
    <w:p w14:paraId="299F3213" w14:textId="77777777" w:rsidR="00697755" w:rsidRDefault="00697755"/>
    <w:sectPr w:rsidR="00697755" w:rsidSect="00293C1B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3187"/>
    <w:multiLevelType w:val="hybridMultilevel"/>
    <w:tmpl w:val="66D69810"/>
    <w:lvl w:ilvl="0" w:tplc="103E5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37C35"/>
    <w:multiLevelType w:val="hybridMultilevel"/>
    <w:tmpl w:val="9B92A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57D8"/>
    <w:multiLevelType w:val="hybridMultilevel"/>
    <w:tmpl w:val="76B681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7E48D7"/>
    <w:multiLevelType w:val="hybridMultilevel"/>
    <w:tmpl w:val="C87E1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91F00"/>
    <w:multiLevelType w:val="hybridMultilevel"/>
    <w:tmpl w:val="541C3B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3F46EA"/>
    <w:multiLevelType w:val="hybridMultilevel"/>
    <w:tmpl w:val="65E8F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CE03DA"/>
    <w:multiLevelType w:val="hybridMultilevel"/>
    <w:tmpl w:val="E320D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64005"/>
    <w:multiLevelType w:val="hybridMultilevel"/>
    <w:tmpl w:val="E760F5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320D7"/>
    <w:multiLevelType w:val="hybridMultilevel"/>
    <w:tmpl w:val="FF6451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BF5333"/>
    <w:multiLevelType w:val="hybridMultilevel"/>
    <w:tmpl w:val="43CA1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D77C9"/>
    <w:multiLevelType w:val="hybridMultilevel"/>
    <w:tmpl w:val="3AAE73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890D79"/>
    <w:multiLevelType w:val="hybridMultilevel"/>
    <w:tmpl w:val="6E32E6E8"/>
    <w:lvl w:ilvl="0" w:tplc="C90E95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364D21"/>
    <w:multiLevelType w:val="hybridMultilevel"/>
    <w:tmpl w:val="493E49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98444D"/>
    <w:multiLevelType w:val="hybridMultilevel"/>
    <w:tmpl w:val="F68E50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9E2AF9"/>
    <w:multiLevelType w:val="hybridMultilevel"/>
    <w:tmpl w:val="DF846E14"/>
    <w:lvl w:ilvl="0" w:tplc="D102F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9964031">
    <w:abstractNumId w:val="0"/>
  </w:num>
  <w:num w:numId="2" w16cid:durableId="18312978">
    <w:abstractNumId w:val="7"/>
  </w:num>
  <w:num w:numId="3" w16cid:durableId="120920687">
    <w:abstractNumId w:val="11"/>
  </w:num>
  <w:num w:numId="4" w16cid:durableId="2001106908">
    <w:abstractNumId w:val="1"/>
  </w:num>
  <w:num w:numId="5" w16cid:durableId="1061564653">
    <w:abstractNumId w:val="9"/>
  </w:num>
  <w:num w:numId="6" w16cid:durableId="412899601">
    <w:abstractNumId w:val="6"/>
  </w:num>
  <w:num w:numId="7" w16cid:durableId="1041056187">
    <w:abstractNumId w:val="10"/>
  </w:num>
  <w:num w:numId="8" w16cid:durableId="284195902">
    <w:abstractNumId w:val="3"/>
  </w:num>
  <w:num w:numId="9" w16cid:durableId="1902061513">
    <w:abstractNumId w:val="4"/>
  </w:num>
  <w:num w:numId="10" w16cid:durableId="47805505">
    <w:abstractNumId w:val="5"/>
  </w:num>
  <w:num w:numId="11" w16cid:durableId="1063257301">
    <w:abstractNumId w:val="13"/>
  </w:num>
  <w:num w:numId="12" w16cid:durableId="489636156">
    <w:abstractNumId w:val="2"/>
  </w:num>
  <w:num w:numId="13" w16cid:durableId="1462922875">
    <w:abstractNumId w:val="8"/>
  </w:num>
  <w:num w:numId="14" w16cid:durableId="1119296013">
    <w:abstractNumId w:val="14"/>
  </w:num>
  <w:num w:numId="15" w16cid:durableId="278725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15"/>
    <w:rsid w:val="00003764"/>
    <w:rsid w:val="00010B7D"/>
    <w:rsid w:val="00023503"/>
    <w:rsid w:val="00054736"/>
    <w:rsid w:val="00055706"/>
    <w:rsid w:val="000601C3"/>
    <w:rsid w:val="0006082C"/>
    <w:rsid w:val="00061270"/>
    <w:rsid w:val="000662AE"/>
    <w:rsid w:val="000A47FC"/>
    <w:rsid w:val="000B0B55"/>
    <w:rsid w:val="000E1E35"/>
    <w:rsid w:val="000E2479"/>
    <w:rsid w:val="000E5916"/>
    <w:rsid w:val="000F1A61"/>
    <w:rsid w:val="001043A0"/>
    <w:rsid w:val="00106C38"/>
    <w:rsid w:val="00127F40"/>
    <w:rsid w:val="00130EA9"/>
    <w:rsid w:val="00131E67"/>
    <w:rsid w:val="001620FB"/>
    <w:rsid w:val="001706F0"/>
    <w:rsid w:val="00173BAC"/>
    <w:rsid w:val="00176A53"/>
    <w:rsid w:val="0018174E"/>
    <w:rsid w:val="00195426"/>
    <w:rsid w:val="00195D39"/>
    <w:rsid w:val="001C0798"/>
    <w:rsid w:val="001D6E9F"/>
    <w:rsid w:val="001F0738"/>
    <w:rsid w:val="002028EC"/>
    <w:rsid w:val="0026025D"/>
    <w:rsid w:val="002610E6"/>
    <w:rsid w:val="0026212E"/>
    <w:rsid w:val="00264200"/>
    <w:rsid w:val="0028378F"/>
    <w:rsid w:val="00293C1B"/>
    <w:rsid w:val="002B3FC5"/>
    <w:rsid w:val="002C0805"/>
    <w:rsid w:val="002D64FC"/>
    <w:rsid w:val="002E3BCD"/>
    <w:rsid w:val="002F45A0"/>
    <w:rsid w:val="00306692"/>
    <w:rsid w:val="0031691C"/>
    <w:rsid w:val="00330DCF"/>
    <w:rsid w:val="00332020"/>
    <w:rsid w:val="00334B14"/>
    <w:rsid w:val="003371C4"/>
    <w:rsid w:val="00347C37"/>
    <w:rsid w:val="00357A49"/>
    <w:rsid w:val="00373136"/>
    <w:rsid w:val="00375F84"/>
    <w:rsid w:val="003929C4"/>
    <w:rsid w:val="003A3EB1"/>
    <w:rsid w:val="003B3D3C"/>
    <w:rsid w:val="003B3EA1"/>
    <w:rsid w:val="003C4513"/>
    <w:rsid w:val="003D0F19"/>
    <w:rsid w:val="003E74CD"/>
    <w:rsid w:val="00401439"/>
    <w:rsid w:val="00402113"/>
    <w:rsid w:val="004059D8"/>
    <w:rsid w:val="004100C2"/>
    <w:rsid w:val="00462272"/>
    <w:rsid w:val="004757E4"/>
    <w:rsid w:val="00476167"/>
    <w:rsid w:val="00483B77"/>
    <w:rsid w:val="004A6E17"/>
    <w:rsid w:val="004B1151"/>
    <w:rsid w:val="004C133B"/>
    <w:rsid w:val="004D031A"/>
    <w:rsid w:val="004D0944"/>
    <w:rsid w:val="004D41A7"/>
    <w:rsid w:val="004E335D"/>
    <w:rsid w:val="004F2499"/>
    <w:rsid w:val="004F3AE0"/>
    <w:rsid w:val="004F6C7E"/>
    <w:rsid w:val="00500ADA"/>
    <w:rsid w:val="00501988"/>
    <w:rsid w:val="00502D1E"/>
    <w:rsid w:val="005220D8"/>
    <w:rsid w:val="00575A5F"/>
    <w:rsid w:val="005854B0"/>
    <w:rsid w:val="005B676E"/>
    <w:rsid w:val="005C0E95"/>
    <w:rsid w:val="005F48CC"/>
    <w:rsid w:val="005F6099"/>
    <w:rsid w:val="006000A0"/>
    <w:rsid w:val="006128F5"/>
    <w:rsid w:val="00621F0E"/>
    <w:rsid w:val="006330FA"/>
    <w:rsid w:val="0064187C"/>
    <w:rsid w:val="00680C5F"/>
    <w:rsid w:val="0068433B"/>
    <w:rsid w:val="00684EF2"/>
    <w:rsid w:val="00697755"/>
    <w:rsid w:val="006A690E"/>
    <w:rsid w:val="006A7B05"/>
    <w:rsid w:val="006B3696"/>
    <w:rsid w:val="006B7414"/>
    <w:rsid w:val="006D25B1"/>
    <w:rsid w:val="006F12A3"/>
    <w:rsid w:val="007108A9"/>
    <w:rsid w:val="007307DF"/>
    <w:rsid w:val="0074227F"/>
    <w:rsid w:val="00745FB9"/>
    <w:rsid w:val="007703A3"/>
    <w:rsid w:val="0077050C"/>
    <w:rsid w:val="007732F9"/>
    <w:rsid w:val="00780DE0"/>
    <w:rsid w:val="00792AB9"/>
    <w:rsid w:val="00792ACC"/>
    <w:rsid w:val="007A0507"/>
    <w:rsid w:val="007B3126"/>
    <w:rsid w:val="007F2ACE"/>
    <w:rsid w:val="0080786C"/>
    <w:rsid w:val="008228EE"/>
    <w:rsid w:val="00830A34"/>
    <w:rsid w:val="00831620"/>
    <w:rsid w:val="00832DB8"/>
    <w:rsid w:val="0083512E"/>
    <w:rsid w:val="008434E1"/>
    <w:rsid w:val="00844428"/>
    <w:rsid w:val="00856F06"/>
    <w:rsid w:val="00861BFA"/>
    <w:rsid w:val="0086284F"/>
    <w:rsid w:val="00866509"/>
    <w:rsid w:val="008718B4"/>
    <w:rsid w:val="008A512A"/>
    <w:rsid w:val="008A5377"/>
    <w:rsid w:val="008B1C11"/>
    <w:rsid w:val="008D7576"/>
    <w:rsid w:val="008F1D61"/>
    <w:rsid w:val="0090008B"/>
    <w:rsid w:val="00903435"/>
    <w:rsid w:val="00912367"/>
    <w:rsid w:val="00914CB3"/>
    <w:rsid w:val="009151E7"/>
    <w:rsid w:val="00926670"/>
    <w:rsid w:val="0093440D"/>
    <w:rsid w:val="009657FE"/>
    <w:rsid w:val="00976E6A"/>
    <w:rsid w:val="009854FF"/>
    <w:rsid w:val="00986A51"/>
    <w:rsid w:val="00992241"/>
    <w:rsid w:val="009A581C"/>
    <w:rsid w:val="009C2D9B"/>
    <w:rsid w:val="009D2D0E"/>
    <w:rsid w:val="009E69E2"/>
    <w:rsid w:val="009F627E"/>
    <w:rsid w:val="00A139CA"/>
    <w:rsid w:val="00A21565"/>
    <w:rsid w:val="00A271EE"/>
    <w:rsid w:val="00A315C9"/>
    <w:rsid w:val="00A35389"/>
    <w:rsid w:val="00A37A11"/>
    <w:rsid w:val="00A64A71"/>
    <w:rsid w:val="00A7160B"/>
    <w:rsid w:val="00A80F9C"/>
    <w:rsid w:val="00A9114A"/>
    <w:rsid w:val="00AE2A66"/>
    <w:rsid w:val="00AE4710"/>
    <w:rsid w:val="00AE5A6D"/>
    <w:rsid w:val="00B03C0B"/>
    <w:rsid w:val="00B10B00"/>
    <w:rsid w:val="00B226A2"/>
    <w:rsid w:val="00B25F46"/>
    <w:rsid w:val="00B428A3"/>
    <w:rsid w:val="00B43ADE"/>
    <w:rsid w:val="00B873EA"/>
    <w:rsid w:val="00B8762D"/>
    <w:rsid w:val="00B945C6"/>
    <w:rsid w:val="00BA147A"/>
    <w:rsid w:val="00BC36E6"/>
    <w:rsid w:val="00BD52E5"/>
    <w:rsid w:val="00BD7703"/>
    <w:rsid w:val="00C40BD7"/>
    <w:rsid w:val="00C4354F"/>
    <w:rsid w:val="00C45C5A"/>
    <w:rsid w:val="00C64327"/>
    <w:rsid w:val="00C7087E"/>
    <w:rsid w:val="00CC524F"/>
    <w:rsid w:val="00CC6631"/>
    <w:rsid w:val="00CD284B"/>
    <w:rsid w:val="00CD3EEC"/>
    <w:rsid w:val="00CE5FA4"/>
    <w:rsid w:val="00D30156"/>
    <w:rsid w:val="00D3018D"/>
    <w:rsid w:val="00D33EBD"/>
    <w:rsid w:val="00D46CD4"/>
    <w:rsid w:val="00D76AA2"/>
    <w:rsid w:val="00DA07DA"/>
    <w:rsid w:val="00DB4DAB"/>
    <w:rsid w:val="00DC5F23"/>
    <w:rsid w:val="00DE0459"/>
    <w:rsid w:val="00DF0FF1"/>
    <w:rsid w:val="00DF575E"/>
    <w:rsid w:val="00E071A3"/>
    <w:rsid w:val="00E071D1"/>
    <w:rsid w:val="00E15115"/>
    <w:rsid w:val="00E16A50"/>
    <w:rsid w:val="00E23E4F"/>
    <w:rsid w:val="00E456BA"/>
    <w:rsid w:val="00E67F7D"/>
    <w:rsid w:val="00E81306"/>
    <w:rsid w:val="00E83FD0"/>
    <w:rsid w:val="00E8516F"/>
    <w:rsid w:val="00EA5041"/>
    <w:rsid w:val="00EC2B50"/>
    <w:rsid w:val="00EE12B9"/>
    <w:rsid w:val="00EF1A8F"/>
    <w:rsid w:val="00EF4667"/>
    <w:rsid w:val="00F025DB"/>
    <w:rsid w:val="00F1113D"/>
    <w:rsid w:val="00F1535C"/>
    <w:rsid w:val="00F22033"/>
    <w:rsid w:val="00F34EDC"/>
    <w:rsid w:val="00F56394"/>
    <w:rsid w:val="00F72AF3"/>
    <w:rsid w:val="00FA5B4B"/>
    <w:rsid w:val="00FB7598"/>
    <w:rsid w:val="00FE2502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483A"/>
  <w15:docId w15:val="{1C652E66-AB3B-4D7F-8648-88A3D04B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1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7D2BC0FE-95E5-4EBF-A415-5220F699E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E0501-AE15-45BC-B58D-87D529B695FC}"/>
</file>

<file path=customXml/itemProps3.xml><?xml version="1.0" encoding="utf-8"?>
<ds:datastoreItem xmlns:ds="http://schemas.openxmlformats.org/officeDocument/2006/customXml" ds:itemID="{2060468D-B876-437F-BD43-33C856E40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1429</Words>
  <Characters>6866</Characters>
  <Application>Microsoft Office Word</Application>
  <DocSecurity>0</DocSecurity>
  <Lines>155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Stephen Walker</cp:lastModifiedBy>
  <cp:revision>3</cp:revision>
  <cp:lastPrinted>2025-05-21T08:24:00Z</cp:lastPrinted>
  <dcterms:created xsi:type="dcterms:W3CDTF">2025-05-21T09:51:00Z</dcterms:created>
  <dcterms:modified xsi:type="dcterms:W3CDTF">2026-05-12T11:54:00Z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